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9"/>
      </w:tblGrid>
      <w:tr>
        <w:trPr>
          <w:trHeight w:val="3913" w:hRule="atLeast"/>
        </w:trPr>
        <w:tc>
          <w:tcPr>
            <w:tcW w:w="5499" w:type="dxa"/>
          </w:tcPr>
          <w:p>
            <w:pPr>
              <w:pStyle w:val="TableParagraph"/>
              <w:spacing w:before="603"/>
              <w:ind w:left="1199"/>
              <w:rPr>
                <w:rFonts w:ascii="黑体" w:eastAsia="黑体" w:hint="eastAsia"/>
                <w:sz w:val="83"/>
              </w:rPr>
            </w:pPr>
            <w:r>
              <w:rPr>
                <w:rFonts w:ascii="黑体" w:eastAsia="黑体" w:hint="eastAsia"/>
                <w:color w:val="2F8188"/>
                <w:sz w:val="83"/>
              </w:rPr>
              <w:t>使用手册</w:t>
            </w:r>
          </w:p>
          <w:p>
            <w:pPr>
              <w:pStyle w:val="TableParagraph"/>
              <w:spacing w:before="674"/>
              <w:ind w:left="1212"/>
              <w:rPr>
                <w:rFonts w:ascii="微软雅黑" w:eastAsia="微软雅黑" w:hint="eastAsia"/>
                <w:b/>
                <w:sz w:val="19"/>
              </w:rPr>
            </w:pPr>
            <w:r>
              <w:rPr>
                <w:rFonts w:ascii="微软雅黑" w:eastAsia="微软雅黑" w:hint="eastAsia"/>
                <w:b/>
                <w:color w:val="231F20"/>
                <w:sz w:val="19"/>
              </w:rPr>
              <w:t>MD80 热敏打印机/标签打印机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53" w:lineRule="auto"/>
              <w:ind w:left="278" w:right="334" w:firstLine="247"/>
              <w:rPr>
                <w:rFonts w:ascii="微软雅黑" w:eastAsia="微软雅黑" w:hint="eastAsia"/>
                <w:b/>
                <w:sz w:val="14"/>
              </w:rPr>
            </w:pPr>
            <w:r>
              <w:rPr>
                <w:rFonts w:ascii="微软雅黑" w:eastAsia="微软雅黑" w:hint="eastAsia"/>
                <w:b/>
                <w:color w:val="231F20"/>
                <w:spacing w:val="-7"/>
                <w:sz w:val="14"/>
              </w:rPr>
              <w:t>此为 </w:t>
            </w:r>
            <w:r>
              <w:rPr>
                <w:rFonts w:ascii="微软雅黑" w:eastAsia="微软雅黑" w:hint="eastAsia"/>
                <w:b/>
                <w:color w:val="231F20"/>
                <w:sz w:val="14"/>
              </w:rPr>
              <w:t>A</w:t>
            </w:r>
            <w:r>
              <w:rPr>
                <w:rFonts w:ascii="微软雅黑" w:eastAsia="微软雅黑" w:hint="eastAsia"/>
                <w:b/>
                <w:color w:val="231F20"/>
                <w:spacing w:val="-6"/>
                <w:sz w:val="14"/>
              </w:rPr>
              <w:t> 级产品，在生活环境中，该产品可能会造成无线电干扰。在这种情况</w:t>
            </w:r>
            <w:r>
              <w:rPr>
                <w:rFonts w:ascii="微软雅黑" w:eastAsia="微软雅黑" w:hint="eastAsia"/>
                <w:b/>
                <w:color w:val="231F20"/>
                <w:sz w:val="14"/>
              </w:rPr>
              <w:t>下，可能需要用户对干扰采取切实可行的措施。</w:t>
            </w:r>
          </w:p>
        </w:tc>
      </w:tr>
      <w:tr>
        <w:trPr>
          <w:trHeight w:val="3913" w:hRule="atLeast"/>
        </w:trPr>
        <w:tc>
          <w:tcPr>
            <w:tcW w:w="54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3298" w:val="left" w:leader="none"/>
              </w:tabs>
              <w:ind w:left="1116"/>
              <w:rPr>
                <w:sz w:val="11"/>
              </w:rPr>
            </w:pPr>
            <w:r>
              <w:rPr>
                <w:rFonts w:ascii="Calibri" w:eastAsia="Calibri"/>
                <w:b/>
                <w:color w:val="050100"/>
                <w:sz w:val="11"/>
              </w:rPr>
              <w:t>1.</w:t>
            </w:r>
            <w:r>
              <w:rPr>
                <w:color w:val="050100"/>
                <w:sz w:val="11"/>
              </w:rPr>
              <w:t>开箱检查</w:t>
              <w:tab/>
            </w:r>
            <w:r>
              <w:rPr>
                <w:rFonts w:ascii="Calibri" w:eastAsia="Calibri"/>
                <w:b/>
                <w:color w:val="050100"/>
                <w:sz w:val="11"/>
              </w:rPr>
              <w:t>2.</w:t>
            </w:r>
            <w:r>
              <w:rPr>
                <w:color w:val="050100"/>
                <w:sz w:val="11"/>
              </w:rPr>
              <w:t>主要部件及说明</w:t>
            </w:r>
          </w:p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2497" w:val="left" w:leader="none"/>
              </w:tabs>
              <w:spacing w:line="84" w:lineRule="exact"/>
              <w:ind w:left="1113"/>
              <w:rPr>
                <w:sz w:val="5"/>
              </w:rPr>
            </w:pPr>
            <w:r>
              <w:rPr>
                <w:color w:val="050100"/>
                <w:spacing w:val="-11"/>
                <w:w w:val="110"/>
                <w:position w:val="-2"/>
                <w:sz w:val="8"/>
              </w:rPr>
              <w:t>打印</w:t>
            </w:r>
            <w:r>
              <w:rPr>
                <w:color w:val="050100"/>
                <w:w w:val="110"/>
                <w:position w:val="-2"/>
                <w:sz w:val="8"/>
              </w:rPr>
              <w:t>机</w:t>
              <w:tab/>
            </w:r>
            <w:r>
              <w:rPr>
                <w:color w:val="050100"/>
                <w:w w:val="110"/>
                <w:sz w:val="5"/>
              </w:rPr>
              <w:t>适配器</w:t>
            </w:r>
          </w:p>
          <w:p>
            <w:pPr>
              <w:pStyle w:val="TableParagraph"/>
              <w:spacing w:line="46" w:lineRule="exact"/>
              <w:ind w:left="4376"/>
              <w:rPr>
                <w:sz w:val="5"/>
              </w:rPr>
            </w:pPr>
            <w:r>
              <w:rPr>
                <w:color w:val="050100"/>
                <w:w w:val="115"/>
                <w:sz w:val="5"/>
              </w:rPr>
              <w:t>打印头</w:t>
            </w:r>
          </w:p>
          <w:p>
            <w:pPr>
              <w:pStyle w:val="TableParagraph"/>
              <w:spacing w:line="59" w:lineRule="exact" w:before="4"/>
              <w:ind w:left="3427"/>
              <w:rPr>
                <w:sz w:val="5"/>
              </w:rPr>
            </w:pPr>
            <w:r>
              <w:rPr>
                <w:color w:val="050100"/>
                <w:w w:val="115"/>
                <w:sz w:val="5"/>
              </w:rPr>
              <w:t>开盖按钮</w:t>
            </w:r>
          </w:p>
          <w:p>
            <w:pPr>
              <w:pStyle w:val="TableParagraph"/>
              <w:spacing w:line="59" w:lineRule="exact"/>
              <w:ind w:left="4370"/>
              <w:rPr>
                <w:sz w:val="5"/>
              </w:rPr>
            </w:pPr>
            <w:r>
              <w:rPr>
                <w:color w:val="050100"/>
                <w:w w:val="115"/>
                <w:sz w:val="5"/>
              </w:rPr>
              <w:t>逼纸块</w:t>
            </w:r>
          </w:p>
          <w:p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>
            <w:pPr>
              <w:pStyle w:val="TableParagraph"/>
              <w:tabs>
                <w:tab w:pos="4371" w:val="left" w:leader="none"/>
              </w:tabs>
              <w:ind w:left="3314"/>
              <w:rPr>
                <w:sz w:val="5"/>
              </w:rPr>
            </w:pPr>
            <w:r>
              <w:rPr>
                <w:color w:val="050100"/>
                <w:w w:val="115"/>
                <w:sz w:val="5"/>
              </w:rPr>
              <w:t>上壳</w:t>
              <w:tab/>
            </w:r>
            <w:r>
              <w:rPr>
                <w:color w:val="050100"/>
                <w:w w:val="115"/>
                <w:position w:val="2"/>
                <w:sz w:val="5"/>
              </w:rPr>
              <w:t>定位传感器</w:t>
            </w:r>
          </w:p>
          <w:p>
            <w:pPr>
              <w:pStyle w:val="TableParagraph"/>
              <w:rPr>
                <w:rFonts w:ascii="Times New Roman"/>
                <w:sz w:val="6"/>
              </w:rPr>
            </w:pPr>
          </w:p>
          <w:p>
            <w:pPr>
              <w:pStyle w:val="TableParagraph"/>
              <w:rPr>
                <w:rFonts w:ascii="Times New Roman"/>
                <w:sz w:val="6"/>
              </w:rPr>
            </w:pPr>
          </w:p>
          <w:p>
            <w:pPr>
              <w:pStyle w:val="TableParagraph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3324"/>
              <w:rPr>
                <w:sz w:val="5"/>
              </w:rPr>
            </w:pPr>
            <w:r>
              <w:rPr>
                <w:color w:val="050100"/>
                <w:w w:val="115"/>
                <w:sz w:val="5"/>
              </w:rPr>
              <w:t>下壳</w:t>
            </w:r>
          </w:p>
          <w:p>
            <w:pPr>
              <w:pStyle w:val="TableParagraph"/>
              <w:spacing w:before="5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833"/>
              <w:jc w:val="right"/>
              <w:rPr>
                <w:sz w:val="5"/>
              </w:rPr>
            </w:pPr>
            <w:r>
              <w:rPr>
                <w:color w:val="050100"/>
                <w:w w:val="115"/>
                <w:sz w:val="5"/>
              </w:rPr>
              <w:t>胶辊</w:t>
            </w:r>
          </w:p>
          <w:p>
            <w:pPr>
              <w:pStyle w:val="TableParagraph"/>
              <w:spacing w:before="10"/>
              <w:ind w:left="3327"/>
              <w:rPr>
                <w:sz w:val="5"/>
              </w:rPr>
            </w:pPr>
            <w:r>
              <w:rPr>
                <w:color w:val="050100"/>
                <w:w w:val="115"/>
                <w:sz w:val="5"/>
              </w:rPr>
              <w:t>USB</w:t>
            </w:r>
          </w:p>
          <w:p>
            <w:pPr>
              <w:pStyle w:val="TableParagraph"/>
              <w:spacing w:before="6"/>
              <w:rPr>
                <w:rFonts w:ascii="Times New Roman"/>
                <w:sz w:val="5"/>
              </w:rPr>
            </w:pPr>
          </w:p>
          <w:p>
            <w:pPr>
              <w:pStyle w:val="TableParagraph"/>
              <w:ind w:left="3327"/>
              <w:rPr>
                <w:sz w:val="5"/>
              </w:rPr>
            </w:pPr>
            <w:r>
              <w:rPr>
                <w:color w:val="050100"/>
                <w:w w:val="115"/>
                <w:sz w:val="5"/>
              </w:rPr>
              <w:t>电源插口</w:t>
            </w:r>
          </w:p>
          <w:p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3457"/>
              <w:rPr>
                <w:sz w:val="5"/>
              </w:rPr>
            </w:pPr>
            <w:r>
              <w:rPr>
                <w:color w:val="050100"/>
                <w:w w:val="115"/>
                <w:sz w:val="5"/>
              </w:rPr>
              <w:t>电源开关</w:t>
            </w:r>
          </w:p>
          <w:p>
            <w:pPr>
              <w:pStyle w:val="TableParagraph"/>
              <w:rPr>
                <w:rFonts w:ascii="Times New Roman"/>
                <w:sz w:val="6"/>
              </w:rPr>
            </w:pPr>
          </w:p>
          <w:p>
            <w:pPr>
              <w:pStyle w:val="TableParagraph"/>
              <w:rPr>
                <w:rFonts w:ascii="Times New Roman"/>
                <w:sz w:val="6"/>
              </w:rPr>
            </w:pPr>
          </w:p>
          <w:p>
            <w:pPr>
              <w:pStyle w:val="TableParagraph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>
            <w:pPr>
              <w:pStyle w:val="TableParagraph"/>
              <w:tabs>
                <w:tab w:pos="2034" w:val="left" w:leader="none"/>
              </w:tabs>
              <w:ind w:left="623"/>
              <w:rPr>
                <w:sz w:val="8"/>
              </w:rPr>
            </w:pPr>
            <w:r>
              <w:rPr>
                <w:color w:val="050100"/>
                <w:spacing w:val="-11"/>
                <w:sz w:val="8"/>
              </w:rPr>
              <w:t>保修卡</w:t>
            </w:r>
            <w:r>
              <w:rPr>
                <w:color w:val="050100"/>
                <w:spacing w:val="-6"/>
                <w:sz w:val="8"/>
              </w:rPr>
              <w:t>/</w:t>
            </w:r>
            <w:r>
              <w:rPr>
                <w:color w:val="050100"/>
                <w:spacing w:val="-11"/>
                <w:sz w:val="8"/>
              </w:rPr>
              <w:t>使</w:t>
            </w:r>
            <w:r>
              <w:rPr>
                <w:color w:val="050100"/>
                <w:spacing w:val="-6"/>
                <w:sz w:val="8"/>
              </w:rPr>
              <w:t>用</w:t>
            </w:r>
            <w:r>
              <w:rPr>
                <w:color w:val="050100"/>
                <w:sz w:val="8"/>
              </w:rPr>
              <w:t>手册</w:t>
              <w:tab/>
              <w:t>USB数据线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</w:tc>
      </w:tr>
      <w:tr>
        <w:trPr>
          <w:trHeight w:val="3913" w:hRule="atLeast"/>
        </w:trPr>
        <w:tc>
          <w:tcPr>
            <w:tcW w:w="5499" w:type="dxa"/>
          </w:tcPr>
          <w:p>
            <w:pPr>
              <w:pStyle w:val="TableParagraph"/>
              <w:spacing w:before="50"/>
              <w:ind w:left="242"/>
              <w:rPr>
                <w:rFonts w:ascii="Adobe 宋体 Std L" w:eastAsia="Adobe 宋体 Std L" w:hint="eastAsia"/>
                <w:b w:val="0"/>
                <w:sz w:val="16"/>
              </w:rPr>
            </w:pPr>
            <w:r>
              <w:rPr>
                <w:rFonts w:ascii="Adobe 宋体 Std L" w:eastAsia="Adobe 宋体 Std L" w:hint="eastAsia"/>
                <w:b w:val="0"/>
                <w:color w:val="231F20"/>
                <w:w w:val="105"/>
                <w:sz w:val="16"/>
              </w:rPr>
              <w:t>3.安装和使用</w:t>
            </w:r>
          </w:p>
          <w:p>
            <w:pPr>
              <w:pStyle w:val="TableParagraph"/>
              <w:spacing w:before="36"/>
              <w:ind w:left="242"/>
              <w:rPr>
                <w:sz w:val="11"/>
              </w:rPr>
            </w:pPr>
            <w:r>
              <w:rPr>
                <w:color w:val="231F20"/>
                <w:sz w:val="11"/>
              </w:rPr>
              <w:t>1.将打印机电源开关设置在“关机”位置。</w:t>
            </w:r>
          </w:p>
          <w:p>
            <w:pPr>
              <w:pStyle w:val="TableParagraph"/>
              <w:spacing w:before="20"/>
              <w:ind w:left="242"/>
              <w:rPr>
                <w:sz w:val="11"/>
              </w:rPr>
            </w:pPr>
            <w:r>
              <w:rPr>
                <w:color w:val="231F20"/>
                <w:sz w:val="11"/>
              </w:rPr>
              <w:t>2.将适配器电源插头插入打印机的电源插座</w:t>
            </w:r>
          </w:p>
          <w:p>
            <w:pPr>
              <w:pStyle w:val="TableParagraph"/>
              <w:spacing w:before="3"/>
              <w:ind w:left="242"/>
              <w:rPr>
                <w:sz w:val="11"/>
              </w:rPr>
            </w:pPr>
            <w:r>
              <w:rPr>
                <w:color w:val="231F20"/>
                <w:sz w:val="11"/>
              </w:rPr>
              <w:t>3.将电源线接头插入电源适配器。</w:t>
            </w:r>
          </w:p>
          <w:p>
            <w:pPr>
              <w:pStyle w:val="TableParagraph"/>
              <w:spacing w:before="2"/>
              <w:ind w:left="242"/>
              <w:rPr>
                <w:sz w:val="11"/>
              </w:rPr>
            </w:pPr>
            <w:r>
              <w:rPr>
                <w:color w:val="231F20"/>
                <w:sz w:val="11"/>
              </w:rPr>
              <w:t>4.将电源线的另一端插入适用的交流电源插座。</w:t>
            </w:r>
          </w:p>
          <w:p>
            <w:pPr>
              <w:pStyle w:val="TableParagraph"/>
              <w:spacing w:line="140" w:lineRule="exact" w:before="11"/>
              <w:ind w:left="242"/>
              <w:rPr>
                <w:sz w:val="11"/>
              </w:rPr>
            </w:pPr>
            <w:r>
              <w:rPr>
                <w:color w:val="231F20"/>
                <w:sz w:val="11"/>
              </w:rPr>
              <w:t>5.将打印纸装入打印机内(开机状态下可以自动吸纸方式装纸).</w:t>
            </w:r>
          </w:p>
          <w:p>
            <w:pPr>
              <w:pStyle w:val="TableParagraph"/>
              <w:spacing w:line="140" w:lineRule="exact"/>
              <w:ind w:left="242"/>
              <w:rPr>
                <w:sz w:val="11"/>
              </w:rPr>
            </w:pPr>
            <w:r>
              <w:rPr>
                <w:color w:val="231F20"/>
                <w:sz w:val="11"/>
              </w:rPr>
              <w:t>6.将电源开关拨到“I”档开机。</w:t>
            </w:r>
          </w:p>
          <w:p>
            <w:pPr>
              <w:pStyle w:val="TableParagraph"/>
              <w:spacing w:before="72"/>
              <w:ind w:left="378"/>
              <w:rPr>
                <w:sz w:val="8"/>
              </w:rPr>
            </w:pPr>
            <w:r>
              <w:rPr>
                <w:color w:val="050100"/>
                <w:w w:val="105"/>
                <w:sz w:val="8"/>
              </w:rPr>
              <w:t>拨到"I"档开机</w:t>
            </w: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9"/>
              <w:ind w:left="652"/>
              <w:rPr>
                <w:rFonts w:ascii="Century Gothic"/>
                <w:sz w:val="6"/>
              </w:rPr>
            </w:pPr>
            <w:r>
              <w:rPr>
                <w:rFonts w:ascii="Century Gothic"/>
                <w:color w:val="050100"/>
                <w:w w:val="105"/>
                <w:sz w:val="6"/>
              </w:rPr>
              <w:t>0 </w:t>
            </w:r>
            <w:r>
              <w:rPr>
                <w:rFonts w:ascii="Century Gothic"/>
                <w:color w:val="050100"/>
                <w:w w:val="105"/>
                <w:position w:val="-4"/>
                <w:sz w:val="6"/>
              </w:rPr>
              <w:t>I</w:t>
            </w: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09"/>
              <w:rPr>
                <w:sz w:val="8"/>
              </w:rPr>
            </w:pPr>
            <w:r>
              <w:rPr>
                <w:color w:val="050100"/>
                <w:w w:val="105"/>
                <w:sz w:val="8"/>
              </w:rPr>
              <w:t>连接电脑端</w:t>
            </w: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192" w:right="2327"/>
              <w:jc w:val="center"/>
              <w:rPr>
                <w:sz w:val="11"/>
              </w:rPr>
            </w:pPr>
            <w:r>
              <w:rPr>
                <w:color w:val="050100"/>
                <w:w w:val="105"/>
                <w:sz w:val="11"/>
              </w:rPr>
              <w:t>开机状态自动吸纸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31" w:lineRule="exact"/>
              <w:ind w:left="228"/>
              <w:rPr>
                <w:rFonts w:ascii="方正兰亭中黑_GBK" w:eastAsia="方正兰亭中黑_GBK" w:hint="eastAsia"/>
                <w:sz w:val="16"/>
              </w:rPr>
            </w:pPr>
            <w:r>
              <w:rPr>
                <w:rFonts w:ascii="方正兰亭中黑_GBK" w:eastAsia="方正兰亭中黑_GBK" w:hint="eastAsia"/>
                <w:color w:val="231F20"/>
                <w:w w:val="105"/>
                <w:sz w:val="16"/>
              </w:rPr>
              <w:t>重要提示:</w:t>
            </w:r>
          </w:p>
          <w:p>
            <w:pPr>
              <w:pStyle w:val="TableParagraph"/>
              <w:spacing w:line="182" w:lineRule="auto" w:before="12"/>
              <w:ind w:left="228" w:right="2206"/>
              <w:jc w:val="both"/>
              <w:rPr>
                <w:rFonts w:ascii="方正兰亭中黑_GBK" w:eastAsia="方正兰亭中黑_GBK" w:hint="eastAsia"/>
                <w:sz w:val="16"/>
              </w:rPr>
            </w:pPr>
            <w:r>
              <w:rPr>
                <w:rFonts w:ascii="方正兰亭中黑_GBK" w:eastAsia="方正兰亭中黑_GBK" w:hint="eastAsia"/>
                <w:color w:val="231F20"/>
                <w:sz w:val="16"/>
              </w:rPr>
              <w:t>如果船型开关处于开机状态时,插入适配器会引起打火等危害打印机的现象,请务必确</w:t>
            </w:r>
            <w:r>
              <w:rPr>
                <w:rFonts w:ascii="方正兰亭中黑_GBK" w:eastAsia="方正兰亭中黑_GBK" w:hint="eastAsia"/>
                <w:color w:val="231F20"/>
                <w:w w:val="105"/>
                <w:sz w:val="16"/>
              </w:rPr>
              <w:t>保插入适配器前开关处于关闭状态!!</w:t>
            </w:r>
          </w:p>
        </w:tc>
      </w:tr>
      <w:tr>
        <w:trPr>
          <w:trHeight w:val="3920" w:hRule="atLeast"/>
        </w:trPr>
        <w:tc>
          <w:tcPr>
            <w:tcW w:w="549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915" w:val="left" w:leader="none"/>
              </w:tabs>
              <w:spacing w:line="168" w:lineRule="auto"/>
              <w:ind w:left="124" w:right="1903"/>
              <w:rPr>
                <w:sz w:val="11"/>
              </w:rPr>
            </w:pPr>
            <w:r>
              <w:rPr>
                <w:color w:val="231F20"/>
                <w:position w:val="3"/>
                <w:sz w:val="11"/>
              </w:rPr>
              <w:t>到官网或扫描二维码下载驱动,</w:t>
              <w:tab/>
            </w:r>
            <w:r>
              <w:rPr>
                <w:color w:val="231F20"/>
                <w:sz w:val="11"/>
              </w:rPr>
              <w:t>默认系统语言及USB端口,继续点</w:t>
            </w:r>
            <w:r>
              <w:rPr>
                <w:color w:val="231F20"/>
                <w:spacing w:val="-17"/>
                <w:sz w:val="11"/>
              </w:rPr>
              <w:t>击</w:t>
            </w:r>
            <w:r>
              <w:rPr>
                <w:color w:val="231F20"/>
                <w:sz w:val="11"/>
              </w:rPr>
              <w:t>连接好打印机并开机,按提示安装</w:t>
            </w:r>
            <w:r>
              <w:rPr>
                <w:color w:val="231F20"/>
                <w:spacing w:val="23"/>
                <w:sz w:val="11"/>
              </w:rPr>
              <w:t> </w:t>
            </w:r>
            <w:r>
              <w:rPr>
                <w:color w:val="231F20"/>
                <w:position w:val="-2"/>
                <w:sz w:val="11"/>
              </w:rPr>
              <w:t>安装直到提示安装成功.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25" w:lineRule="auto" w:before="121"/>
              <w:ind w:left="3501" w:right="96"/>
              <w:rPr>
                <w:sz w:val="11"/>
              </w:rPr>
            </w:pPr>
            <w:r>
              <w:rPr>
                <w:color w:val="231F20"/>
                <w:sz w:val="11"/>
              </w:rPr>
              <w:t>装好打印纸,右击驱动图标进入打印机属性,点击打印测试页,此时机器打出一张测试页表示驱动安装成功.</w:t>
            </w: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25" w:lineRule="auto" w:before="58"/>
              <w:ind w:left="2687" w:right="78"/>
              <w:rPr>
                <w:sz w:val="11"/>
              </w:rPr>
            </w:pPr>
            <w:r>
              <w:rPr>
                <w:color w:val="231F20"/>
                <w:sz w:val="11"/>
              </w:rPr>
              <w:t>右击驱动图标进入打印机首选项点击打印选项,可根据 </w:t>
            </w:r>
            <w:r>
              <w:rPr>
                <w:color w:val="231F20"/>
                <w:spacing w:val="-1"/>
                <w:sz w:val="11"/>
              </w:rPr>
              <w:t>打印纸的特性调整设置浓度和速度以达到最佳打印效果; </w:t>
            </w:r>
            <w:r>
              <w:rPr>
                <w:color w:val="231F20"/>
                <w:sz w:val="11"/>
              </w:rPr>
              <w:t>打印速度调慢可以提高打印质量;</w:t>
            </w:r>
          </w:p>
          <w:p>
            <w:pPr>
              <w:pStyle w:val="TableParagraph"/>
              <w:spacing w:line="225" w:lineRule="auto" w:before="1"/>
              <w:ind w:left="2687" w:right="522"/>
              <w:rPr>
                <w:sz w:val="11"/>
              </w:rPr>
            </w:pPr>
            <w:r>
              <w:rPr>
                <w:color w:val="231F20"/>
                <w:sz w:val="11"/>
              </w:rPr>
              <w:t>打印浓度调低可以避免积碳及打印头过热保护; 建议设置为速度5浓度8.</w:t>
            </w:r>
          </w:p>
        </w:tc>
      </w:tr>
      <w:tr>
        <w:trPr>
          <w:trHeight w:val="3913" w:hRule="atLeast"/>
        </w:trPr>
        <w:tc>
          <w:tcPr>
            <w:tcW w:w="549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25" w:lineRule="auto"/>
              <w:ind w:left="139" w:right="3568"/>
              <w:rPr>
                <w:sz w:val="11"/>
              </w:rPr>
            </w:pPr>
            <w:r>
              <w:rPr>
                <w:color w:val="231F20"/>
                <w:sz w:val="11"/>
              </w:rPr>
              <w:t>右击驱动图标进入打印机首选项点击布局设置纸张大小.</w:t>
            </w:r>
          </w:p>
          <w:p>
            <w:pPr>
              <w:pStyle w:val="TableParagraph"/>
              <w:spacing w:line="145" w:lineRule="exact"/>
              <w:ind w:left="-1" w:right="708"/>
              <w:jc w:val="center"/>
              <w:rPr>
                <w:rFonts w:ascii="方正兰亭中黑_GBK" w:eastAsia="方正兰亭中黑_GBK" w:hint="eastAsia"/>
                <w:sz w:val="11"/>
              </w:rPr>
            </w:pPr>
            <w:r>
              <w:rPr>
                <w:rFonts w:ascii="方正兰亭中黑_GBK" w:eastAsia="方正兰亭中黑_GBK" w:hint="eastAsia"/>
                <w:w w:val="98"/>
                <w:sz w:val="11"/>
              </w:rPr>
              <w:t>走</w:t>
            </w:r>
          </w:p>
          <w:p>
            <w:pPr>
              <w:pStyle w:val="TableParagraph"/>
              <w:spacing w:line="174" w:lineRule="exact"/>
              <w:ind w:left="4798"/>
              <w:jc w:val="center"/>
              <w:rPr>
                <w:rFonts w:ascii="方正兰亭中黑_GBK" w:eastAsia="方正兰亭中黑_GBK" w:hint="eastAsia"/>
                <w:sz w:val="11"/>
              </w:rPr>
            </w:pPr>
            <w:r>
              <w:rPr>
                <w:rFonts w:ascii="方正兰亭中黑_GBK" w:eastAsia="方正兰亭中黑_GBK" w:hint="eastAsia"/>
                <w:w w:val="98"/>
                <w:sz w:val="11"/>
              </w:rPr>
              <w:t>走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58" w:lineRule="exact"/>
              <w:ind w:left="3223"/>
              <w:rPr>
                <w:rFonts w:ascii="方正兰亭中黑_GBK" w:eastAsia="方正兰亭中黑_GBK" w:hint="eastAsia"/>
                <w:sz w:val="11"/>
              </w:rPr>
            </w:pPr>
            <w:r>
              <w:rPr>
                <w:rFonts w:ascii="方正兰亭中黑_GBK" w:eastAsia="方正兰亭中黑_GBK" w:hint="eastAsia"/>
                <w:color w:val="231F20"/>
                <w:sz w:val="11"/>
              </w:rPr>
              <w:t>---如遇打印不定位,请尝试智能标签学习</w:t>
            </w:r>
          </w:p>
          <w:p>
            <w:pPr>
              <w:pStyle w:val="TableParagraph"/>
              <w:spacing w:line="108" w:lineRule="exact"/>
              <w:ind w:left="3223"/>
              <w:rPr>
                <w:rFonts w:ascii="方正兰亭中黑_GBK"/>
                <w:sz w:val="8"/>
              </w:rPr>
            </w:pPr>
            <w:r>
              <w:rPr>
                <w:rFonts w:ascii="方正兰亭中黑_GBK"/>
                <w:color w:val="231F20"/>
                <w:w w:val="103"/>
                <w:sz w:val="8"/>
              </w:rPr>
              <w:t>.</w:t>
            </w: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32" w:lineRule="auto" w:before="1"/>
              <w:ind w:left="209" w:right="3776"/>
              <w:jc w:val="both"/>
              <w:rPr>
                <w:rFonts w:ascii="黑体" w:eastAsia="黑体" w:hint="eastAsia"/>
                <w:sz w:val="8"/>
              </w:rPr>
            </w:pPr>
            <w:r>
              <w:rPr>
                <w:rFonts w:ascii="黑体" w:eastAsia="黑体" w:hint="eastAsia"/>
                <w:color w:val="231F20"/>
                <w:sz w:val="8"/>
              </w:rPr>
              <w:t>本打印机预设了市面上主流快递公司面单纸规格书,只需选用即可.如没有对应规格</w:t>
            </w:r>
            <w:r>
              <w:rPr>
                <w:rFonts w:ascii="黑体" w:eastAsia="黑体" w:hint="eastAsia"/>
                <w:color w:val="231F20"/>
                <w:w w:val="105"/>
                <w:sz w:val="8"/>
              </w:rPr>
              <w:t>请自定义添加纸张规格.默认76*130.</w:t>
            </w:r>
          </w:p>
        </w:tc>
      </w:tr>
      <w:tr>
        <w:trPr>
          <w:trHeight w:val="3913" w:hRule="atLeast"/>
        </w:trPr>
        <w:tc>
          <w:tcPr>
            <w:tcW w:w="5499" w:type="dxa"/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07" w:lineRule="exact"/>
              <w:ind w:left="3752"/>
              <w:rPr>
                <w:rFonts w:ascii="Times New Roman"/>
                <w:sz w:val="10"/>
              </w:rPr>
            </w:pPr>
            <w:r>
              <w:rPr>
                <w:rFonts w:ascii="Times New Roman"/>
                <w:position w:val="-1"/>
                <w:sz w:val="10"/>
              </w:rPr>
              <w:pict>
                <v:group style="width:62.7pt;height:5.4pt;mso-position-horizontal-relative:char;mso-position-vertical-relative:line" coordorigin="0,0" coordsize="1254,108">
                  <v:shape style="position:absolute;left:0;top:0;width:1223;height:107" type="#_x0000_t75" stroked="false">
                    <v:imagedata r:id="rId5" o:title=""/>
                  </v:shape>
                  <v:shape style="position:absolute;left:1232;top:78;width:21;height:30" coordorigin="1232,78" coordsize="21,30" path="m1241,78l1236,78,1233,81,1233,83,1232,90,1235,92,1245,92,1247,93,1247,93,1246,99,1242,102,1234,103,1235,108,1247,107,1253,102,1253,93,1253,83,1249,78,1241,78xe" filled="true" fillcolor="#231f20" stroked="false">
                    <v:path arrowok="t"/>
                    <v:fill type="solid"/>
                  </v:shape>
                </v:group>
              </w:pict>
            </w:r>
            <w:r>
              <w:rPr>
                <w:rFonts w:ascii="Times New Roman"/>
                <w:position w:val="-1"/>
                <w:sz w:val="10"/>
              </w:rPr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23" w:lineRule="auto"/>
              <w:ind w:left="3905" w:right="190" w:hanging="278"/>
              <w:rPr>
                <w:sz w:val="14"/>
              </w:rPr>
            </w:pPr>
            <w:r>
              <w:rPr>
                <w:color w:val="050100"/>
                <w:w w:val="95"/>
                <w:sz w:val="14"/>
              </w:rPr>
              <w:t>酒精棉或酒精布擦拭打印头</w:t>
            </w:r>
            <w:r>
              <w:rPr>
                <w:color w:val="050100"/>
                <w:sz w:val="14"/>
              </w:rPr>
              <w:t>建议每周清洗一次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161" w:lineRule="exact"/>
              <w:ind w:left="249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2"/>
                <w:sz w:val="16"/>
              </w:rPr>
              <w:drawing>
                <wp:inline distT="0" distB="0" distL="0" distR="0">
                  <wp:extent cx="1368180" cy="102679"/>
                  <wp:effectExtent l="0" t="0" r="0" b="0"/>
                  <wp:docPr id="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180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6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3" w:hRule="atLeast"/>
        </w:trPr>
        <w:tc>
          <w:tcPr>
            <w:tcW w:w="54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3067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,USB数据线.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83" w:lineRule="auto"/>
              <w:ind w:left="349" w:right="190" w:hanging="6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若打印太黑,印字拖尾,容易过热保护暂停打印及打印头容易堆积黑炭,请调低打印溶度0-15</w:t>
            </w:r>
            <w:r>
              <w:rPr>
                <w:color w:val="231F20"/>
                <w:spacing w:val="-6"/>
                <w:w w:val="105"/>
                <w:sz w:val="11"/>
              </w:rPr>
              <w:t>可选. </w:t>
            </w:r>
            <w:r>
              <w:rPr>
                <w:color w:val="231F20"/>
                <w:w w:val="105"/>
                <w:sz w:val="11"/>
              </w:rPr>
              <w:t>蓝牙未能成功连接请检查手机是否开启蓝牙,并排查其他人已经连接,或重新开机再尝试连接.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9"/>
              <w:rPr>
                <w:sz w:val="9"/>
              </w:rPr>
            </w:pPr>
            <w:r>
              <w:rPr>
                <w:color w:val="050100"/>
                <w:w w:val="105"/>
                <w:sz w:val="9"/>
              </w:rPr>
              <w:t>产</w:t>
            </w:r>
            <w:r>
              <w:rPr>
                <w:color w:val="050100"/>
                <w:w w:val="105"/>
                <w:sz w:val="9"/>
                <w:u w:val="thick" w:color="050100"/>
              </w:rPr>
              <w:t>品</w:t>
            </w:r>
            <w:r>
              <w:rPr>
                <w:color w:val="050100"/>
                <w:w w:val="105"/>
                <w:sz w:val="9"/>
              </w:rPr>
              <w:t>规格</w:t>
            </w:r>
          </w:p>
        </w:tc>
      </w:tr>
      <w:tr>
        <w:trPr>
          <w:trHeight w:val="3913" w:hRule="atLeast"/>
        </w:trPr>
        <w:tc>
          <w:tcPr>
            <w:tcW w:w="5499" w:type="dxa"/>
          </w:tcPr>
          <w:p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>
            <w:pPr>
              <w:pStyle w:val="TableParagraph"/>
              <w:ind w:left="18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31.25pt;height:15.45pt;mso-position-horizontal-relative:char;mso-position-vertical-relative:line" coordorigin="0,0" coordsize="625,309">
                  <v:shape style="position:absolute;left:0;top:0;width:299;height:309" type="#_x0000_t75" stroked="false">
                    <v:imagedata r:id="rId7" o:title=""/>
                  </v:shape>
                  <v:rect style="position:absolute;left:506;top:282;width:21;height:12" filled="true" fillcolor="#231f20" stroked="false">
                    <v:fill type="solid"/>
                  </v:rect>
                  <v:rect style="position:absolute;left:507;top:268;width:20;height:14" filled="true" fillcolor="#231f20" stroked="false">
                    <v:fill type="solid"/>
                  </v:rect>
                  <v:rect style="position:absolute;left:507;top:250;width:116;height:18" filled="true" fillcolor="#231f20" stroked="false">
                    <v:fill type="solid"/>
                  </v:rect>
                  <v:shape style="position:absolute;left:517;top:176;width:2;height:74" coordorigin="517,177" coordsize="0,74" path="m517,251l517,177,517,251xe" filled="true" fillcolor="#231f20" stroked="false">
                    <v:path arrowok="t"/>
                    <v:fill type="solid"/>
                  </v:shape>
                  <v:rect style="position:absolute;left:507;top:168;width:116;height:8" filled="true" fillcolor="#231f20" stroked="false">
                    <v:fill type="solid"/>
                  </v:rect>
                  <v:rect style="position:absolute;left:506;top:166;width:117;height:2" filled="true" fillcolor="#231f20" stroked="false">
                    <v:fill type="solid"/>
                  </v:rect>
                  <v:rect style="position:absolute;left:506;top:160;width:118;height:6" filled="true" fillcolor="#231f20" stroked="false">
                    <v:fill type="solid"/>
                  </v:rect>
                  <v:rect style="position:absolute;left:505;top:158;width:55;height:2" filled="true" fillcolor="#231f20" stroked="false">
                    <v:fill type="solid"/>
                  </v:rect>
                  <v:rect style="position:absolute;left:505;top:156;width:9;height:2" filled="true" fillcolor="#231f20" stroked="false">
                    <v:fill type="solid"/>
                  </v:rect>
                  <v:rect style="position:absolute;left:602;top:278;width:22;height:12" filled="true" fillcolor="#231f20" stroked="false">
                    <v:fill type="solid"/>
                  </v:rect>
                  <v:rect style="position:absolute;left:602;top:268;width:21;height:10" filled="true" fillcolor="#231f20" stroked="false">
                    <v:fill type="solid"/>
                  </v:rect>
                  <v:rect style="position:absolute;left:602;top:177;width:21;height:74" filled="true" fillcolor="#231f20" stroked="false">
                    <v:fill type="solid"/>
                  </v:rect>
                  <v:rect style="position:absolute;left:567;top:158;width:58;height:2" filled="true" fillcolor="#231f20" stroked="false">
                    <v:fill type="solid"/>
                  </v:rect>
                  <v:rect style="position:absolute;left:613;top:156;width:12;height:2" filled="true" fillcolor="#231f20" stroked="false">
                    <v:fill type="solid"/>
                  </v:rect>
                  <v:rect style="position:absolute;left:406;top:122;width:13;height:2" filled="true" fillcolor="#231f20" stroked="false">
                    <v:fill type="solid"/>
                  </v:rect>
                  <v:rect style="position:absolute;left:406;top:120;width:45;height:2" filled="true" fillcolor="#231f20" stroked="false">
                    <v:fill type="solid"/>
                  </v:rect>
                  <v:line style="position:absolute" from="407,119" to="569,119" stroked="true" strokeweight=".2pt" strokecolor="#231f20">
                    <v:stroke dashstyle="solid"/>
                  </v:line>
                  <v:line style="position:absolute" from="408,116" to="569,116" stroked="true" strokeweight=".1pt" strokecolor="#231f20">
                    <v:stroke dashstyle="solid"/>
                  </v:line>
                  <v:line style="position:absolute" from="408,112" to="569,112" stroked="true" strokeweight=".3pt" strokecolor="#231f20">
                    <v:stroke dashstyle="solid"/>
                  </v:line>
                  <v:line style="position:absolute" from="409,106" to="568,106" stroked="true" strokeweight=".3pt" strokecolor="#231f20">
                    <v:stroke dashstyle="solid"/>
                  </v:line>
                  <v:rect style="position:absolute;left:408;top:40;width:22;height:62" filled="true" fillcolor="#231f20" stroked="false">
                    <v:fill type="solid"/>
                  </v:rect>
                  <v:line style="position:absolute" from="409,37" to="568,37" stroked="true" strokeweight=".4pt" strokecolor="#231f20">
                    <v:stroke dashstyle="solid"/>
                  </v:line>
                  <v:line style="position:absolute" from="408,29" to="569,29" stroked="true" strokeweight=".4pt" strokecolor="#231f20">
                    <v:stroke dashstyle="solid"/>
                  </v:line>
                  <v:line style="position:absolute" from="407,24" to="569,24" stroked="true" strokeweight=".1pt" strokecolor="#231f20">
                    <v:stroke dashstyle="solid"/>
                  </v:line>
                  <v:rect style="position:absolute;left:406;top:20;width:34;height:2" filled="true" fillcolor="#231f20" stroked="false">
                    <v:fill type="solid"/>
                  </v:rect>
                  <v:rect style="position:absolute;left:406;top:18;width:7;height:2" filled="true" fillcolor="#231f20" stroked="false">
                    <v:fill type="solid"/>
                  </v:rect>
                  <v:rect style="position:absolute;left:562;top:122;width:8;height:2" filled="true" fillcolor="#231f20" stroked="false">
                    <v:fill type="solid"/>
                  </v:rect>
                  <v:rect style="position:absolute;left:535;top:120;width:35;height:2" filled="true" fillcolor="#231f20" stroked="false">
                    <v:fill type="solid"/>
                  </v:rect>
                  <v:rect style="position:absolute;left:546;top:40;width:22;height:63" filled="true" fillcolor="#231f20" stroked="false">
                    <v:fill type="solid"/>
                  </v:rect>
                  <v:rect style="position:absolute;left:535;top:20;width:34;height:2" filled="true" fillcolor="#231f20" stroked="false">
                    <v:fill type="solid"/>
                  </v:rect>
                  <v:rect style="position:absolute;left:563;top:18;width:8;height:2" filled="true" fillcolor="#231f20" stroked="false">
                    <v:fill type="solid"/>
                  </v:rect>
                  <v:rect style="position:absolute;left:356;top:284;width:22;height:12" filled="true" fillcolor="#231f20" stroked="false">
                    <v:fill type="solid"/>
                  </v:rect>
                  <v:rect style="position:absolute;left:358;top:270;width:21;height:14" filled="true" fillcolor="#231f20" stroked="false">
                    <v:fill type="solid"/>
                  </v:rect>
                  <v:rect style="position:absolute;left:358;top:266;width:21;height:4" filled="true" fillcolor="#231f20" stroked="false">
                    <v:fill type="solid"/>
                  </v:rect>
                  <v:rect style="position:absolute;left:358;top:248;width:114;height:18" filled="true" fillcolor="#231f20" stroked="false">
                    <v:fill type="solid"/>
                  </v:rect>
                  <v:rect style="position:absolute;left:358;top:176;width:21;height:72" filled="true" fillcolor="#231f20" stroked="false">
                    <v:fill type="solid"/>
                  </v:rect>
                  <v:rect style="position:absolute;left:358;top:174;width:114;height:2" filled="true" fillcolor="#231f20" stroked="false">
                    <v:fill type="solid"/>
                  </v:rect>
                  <v:rect style="position:absolute;left:358;top:164;width:115;height:10" filled="true" fillcolor="#231f20" stroked="false">
                    <v:fill type="solid"/>
                  </v:rect>
                  <v:rect style="position:absolute;left:357;top:162;width:116;height:2" filled="true" fillcolor="#231f20" stroked="false">
                    <v:fill type="solid"/>
                  </v:rect>
                  <v:rect style="position:absolute;left:356;top:158;width:118;height:4" filled="true" fillcolor="#231f20" stroked="false">
                    <v:fill type="solid"/>
                  </v:rect>
                  <v:rect style="position:absolute;left:356;top:156;width:20;height:2" filled="true" fillcolor="#231f20" stroked="false">
                    <v:fill type="solid"/>
                  </v:rect>
                  <v:rect style="position:absolute;left:355;top:154;width:2;height:2" filled="true" fillcolor="#231f20" stroked="false">
                    <v:fill type="solid"/>
                  </v:rect>
                  <v:rect style="position:absolute;left:451;top:282;width:23;height:10" filled="true" fillcolor="#231f20" stroked="false">
                    <v:fill type="solid"/>
                  </v:rect>
                  <v:rect style="position:absolute;left:451;top:270;width:22;height:12" filled="true" fillcolor="#231f20" stroked="false">
                    <v:fill type="solid"/>
                  </v:rect>
                  <v:rect style="position:absolute;left:451;top:266;width:21;height:4" filled="true" fillcolor="#231f20" stroked="false">
                    <v:fill type="solid"/>
                  </v:rect>
                  <v:rect style="position:absolute;left:451;top:176;width:21;height:73" filled="true" fillcolor="#231f20" stroked="false">
                    <v:fill type="solid"/>
                  </v:rect>
                  <v:rect style="position:absolute;left:455;top:156;width:19;height:2" filled="true" fillcolor="#231f20" stroked="false">
                    <v:fill type="solid"/>
                  </v:rect>
                  <v:rect style="position:absolute;left:474;top:154;width:2;height:2" filled="true" fillcolor="#231f2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pacing w:val="-26"/>
                <w:sz w:val="20"/>
              </w:rPr>
              <w:t> </w:t>
            </w:r>
            <w:r>
              <w:rPr>
                <w:rFonts w:ascii="Times New Roman"/>
                <w:spacing w:val="-26"/>
                <w:sz w:val="20"/>
              </w:rPr>
              <w:drawing>
                <wp:inline distT="0" distB="0" distL="0" distR="0">
                  <wp:extent cx="424392" cy="200025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392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6"/>
                <w:sz w:val="20"/>
              </w:rPr>
            </w:r>
            <w:r>
              <w:rPr>
                <w:rFonts w:ascii="Times New Roman"/>
                <w:spacing w:val="-22"/>
                <w:sz w:val="20"/>
              </w:rPr>
              <w:t> </w:t>
            </w:r>
            <w:r>
              <w:rPr>
                <w:rFonts w:ascii="Times New Roman"/>
                <w:spacing w:val="-22"/>
                <w:sz w:val="20"/>
              </w:rPr>
              <w:drawing>
                <wp:inline distT="0" distB="0" distL="0" distR="0">
                  <wp:extent cx="189215" cy="200025"/>
                  <wp:effectExtent l="0" t="0" r="0" b="0"/>
                  <wp:docPr id="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1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2"/>
                <w:sz w:val="20"/>
              </w:rPr>
            </w:r>
          </w:p>
          <w:p>
            <w:pPr>
              <w:pStyle w:val="TableParagraph"/>
              <w:spacing w:line="112" w:lineRule="exact" w:before="18"/>
              <w:ind w:left="273"/>
              <w:rPr>
                <w:rFonts w:ascii="黑体" w:eastAsia="黑体" w:hint="eastAsia"/>
                <w:sz w:val="11"/>
              </w:rPr>
            </w:pPr>
            <w:r>
              <w:rPr>
                <w:rFonts w:ascii="黑体" w:eastAsia="黑体" w:hint="eastAsia"/>
                <w:color w:val="231F20"/>
                <w:sz w:val="11"/>
              </w:rPr>
              <w:t>机种型号：</w:t>
            </w:r>
          </w:p>
          <w:p>
            <w:pPr>
              <w:pStyle w:val="TableParagraph"/>
              <w:tabs>
                <w:tab w:pos="3636" w:val="left" w:leader="none"/>
              </w:tabs>
              <w:spacing w:line="189" w:lineRule="auto"/>
              <w:ind w:left="273"/>
              <w:rPr>
                <w:rFonts w:ascii="黑体" w:eastAsia="黑体" w:hint="eastAsia"/>
                <w:sz w:val="14"/>
              </w:rPr>
            </w:pPr>
            <w:r>
              <w:rPr>
                <w:rFonts w:ascii="黑体" w:eastAsia="黑体" w:hint="eastAsia"/>
                <w:color w:val="231F20"/>
                <w:w w:val="105"/>
                <w:position w:val="-4"/>
                <w:sz w:val="11"/>
              </w:rPr>
              <w:t>生产日期：</w:t>
              <w:tab/>
            </w:r>
            <w:r>
              <w:rPr>
                <w:rFonts w:ascii="黑体" w:eastAsia="黑体" w:hint="eastAsia"/>
                <w:color w:val="231F20"/>
                <w:w w:val="105"/>
                <w:sz w:val="14"/>
              </w:rPr>
              <w:t>保修服务政策</w:t>
            </w:r>
          </w:p>
          <w:p>
            <w:pPr>
              <w:pStyle w:val="TableParagraph"/>
              <w:spacing w:before="37"/>
              <w:ind w:left="273"/>
              <w:rPr>
                <w:rFonts w:ascii="黑体" w:eastAsia="黑体" w:hint="eastAsia"/>
                <w:sz w:val="11"/>
              </w:rPr>
            </w:pPr>
            <w:r>
              <w:rPr>
                <w:rFonts w:ascii="黑体" w:eastAsia="黑体" w:hint="eastAsia"/>
                <w:color w:val="231F20"/>
                <w:sz w:val="11"/>
              </w:rPr>
              <w:t>保质期：</w:t>
            </w:r>
          </w:p>
          <w:p>
            <w:pPr>
              <w:pStyle w:val="TableParagraph"/>
              <w:spacing w:line="283" w:lineRule="auto" w:before="26"/>
              <w:ind w:left="273" w:right="4543"/>
              <w:rPr>
                <w:rFonts w:ascii="黑体" w:eastAsia="黑体" w:hint="eastAsia"/>
                <w:sz w:val="11"/>
              </w:rPr>
            </w:pPr>
            <w:r>
              <w:rPr>
                <w:rFonts w:ascii="黑体" w:eastAsia="黑体" w:hint="eastAsia"/>
                <w:color w:val="231F20"/>
                <w:sz w:val="11"/>
              </w:rPr>
              <w:t>产品序列号： 用户信息：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1590" w:val="left" w:leader="none"/>
                <w:tab w:pos="2791" w:val="left" w:leader="none"/>
              </w:tabs>
              <w:ind w:left="1207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31"/>
                <w:sz w:val="20"/>
              </w:rPr>
              <w:drawing>
                <wp:inline distT="0" distB="0" distL="0" distR="0">
                  <wp:extent cx="71101" cy="71437"/>
                  <wp:effectExtent l="0" t="0" r="0" b="0"/>
                  <wp:docPr id="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01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31"/>
                <w:sz w:val="20"/>
              </w:rPr>
            </w:r>
            <w:r>
              <w:rPr>
                <w:rFonts w:ascii="Times New Roman"/>
                <w:position w:val="31"/>
                <w:sz w:val="20"/>
              </w:rPr>
              <w:tab/>
            </w:r>
            <w:r>
              <w:rPr>
                <w:rFonts w:ascii="Times New Roman"/>
                <w:position w:val="31"/>
                <w:sz w:val="20"/>
              </w:rPr>
              <w:drawing>
                <wp:inline distT="0" distB="0" distL="0" distR="0">
                  <wp:extent cx="71375" cy="71437"/>
                  <wp:effectExtent l="0" t="0" r="0" b="0"/>
                  <wp:docPr id="9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5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31"/>
                <w:sz w:val="20"/>
              </w:rPr>
            </w:r>
            <w:r>
              <w:rPr>
                <w:rFonts w:ascii="Times New Roman"/>
                <w:position w:val="31"/>
                <w:sz w:val="20"/>
              </w:rPr>
              <w:tab/>
            </w: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645665" cy="213740"/>
                  <wp:effectExtent l="0" t="0" r="0" b="0"/>
                  <wp:docPr id="11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665" cy="2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" w:after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7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651557" cy="213740"/>
                  <wp:effectExtent l="0" t="0" r="0" b="0"/>
                  <wp:docPr id="1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557" cy="2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7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666135" cy="280987"/>
                  <wp:effectExtent l="0" t="0" r="0" b="0"/>
                  <wp:docPr id="15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135" cy="280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10" w:lineRule="exact"/>
              <w:ind w:left="2793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-3"/>
                <w:sz w:val="20"/>
              </w:rPr>
              <w:drawing>
                <wp:inline distT="0" distB="0" distL="0" distR="0">
                  <wp:extent cx="1654054" cy="133350"/>
                  <wp:effectExtent l="0" t="0" r="0" b="0"/>
                  <wp:docPr id="17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054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20"/>
              </w:rPr>
            </w:r>
          </w:p>
          <w:p>
            <w:pPr>
              <w:pStyle w:val="TableParagraph"/>
              <w:spacing w:line="99" w:lineRule="exact" w:before="50"/>
              <w:ind w:left="159"/>
              <w:rPr>
                <w:sz w:val="9"/>
              </w:rPr>
            </w:pPr>
            <w:r>
              <w:rPr>
                <w:color w:val="231F20"/>
                <w:w w:val="110"/>
                <w:sz w:val="9"/>
              </w:rPr>
              <w:t>①返修前请先联系售后远程解决,听从售后人员安排寄回维修</w:t>
            </w:r>
          </w:p>
          <w:p>
            <w:pPr>
              <w:pStyle w:val="TableParagraph"/>
              <w:tabs>
                <w:tab w:pos="2879" w:val="left" w:leader="none"/>
              </w:tabs>
              <w:spacing w:line="196" w:lineRule="auto"/>
              <w:ind w:left="159"/>
              <w:rPr>
                <w:sz w:val="9"/>
              </w:rPr>
            </w:pPr>
            <w:r>
              <w:rPr>
                <w:color w:val="231F20"/>
                <w:w w:val="110"/>
                <w:position w:val="-3"/>
                <w:sz w:val="9"/>
              </w:rPr>
              <w:t>②不接受到付快递寄回机器</w:t>
              <w:tab/>
            </w:r>
            <w:r>
              <w:rPr>
                <w:color w:val="231F20"/>
                <w:w w:val="110"/>
                <w:sz w:val="9"/>
              </w:rPr>
              <w:t>我公司拥有本保修条款的最终解释权。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7.759964pt;margin-top:992.861145pt;width:174.8pt;height:80.1pt;mso-position-horizontal-relative:page;mso-position-vertical-relative:page;z-index:-252544000" coordorigin="355,19857" coordsize="3496,1602">
            <v:shape style="position:absolute;left:3194;top:20017;width:657;height:109" type="#_x0000_t75" stroked="false">
              <v:imagedata r:id="rId16" o:title=""/>
            </v:shape>
            <v:shape style="position:absolute;left:355;top:19857;width:2819;height:435" type="#_x0000_t75" stroked="false">
              <v:imagedata r:id="rId17" o:title=""/>
            </v:shape>
            <v:line style="position:absolute" from="3728,20764" to="3728,20763" stroked="true" strokeweight=".024943pt" strokecolor="#808084">
              <v:stroke dashstyle="solid"/>
            </v:line>
            <v:shape style="position:absolute;left:3729;top:20759;width:2;height:4" coordorigin="3729,20760" coordsize="2,4" path="m3731,20763l3731,20763,3731,20762,3731,20762,3730,20761,3730,20760,3729,20760e" filled="false" stroked="true" strokeweight=".024943pt" strokecolor="#050100">
              <v:path arrowok="t"/>
              <v:stroke dashstyle="solid"/>
            </v:shape>
            <v:line style="position:absolute" from="3729,20760" to="3727,20763" stroked="true" strokeweight=".024943pt" strokecolor="#050100">
              <v:stroke dashstyle="solid"/>
            </v:line>
            <v:line style="position:absolute" from="3746,20620" to="3735,20639" stroked="true" strokeweight="0pt" strokecolor="#050100">
              <v:stroke dashstyle="solid"/>
            </v:line>
            <v:shape style="position:absolute;left:2700;top:20188;width:1067;height:1271" type="#_x0000_t75" stroked="false">
              <v:imagedata r:id="rId18" o:title=""/>
            </v:shape>
            <w10:wrap type="none"/>
          </v:group>
        </w:pict>
      </w:r>
      <w:r>
        <w:rPr/>
        <w:pict>
          <v:group style="position:absolute;margin-left:113.618858pt;margin-top:798.174072pt;width:157.9pt;height:124.2pt;mso-position-horizontal-relative:page;mso-position-vertical-relative:page;z-index:-252542976" coordorigin="2272,15963" coordsize="3158,2484">
            <v:shape style="position:absolute;left:5336;top:16250;width:20;height:35" coordorigin="5336,16251" coordsize="20,35" path="m5346,16251l5346,16251,5340,16252,5337,16255,5336,16260,5336,16263,5337,16267,5340,16271,5346,16271,5347,16272,5347,16275,5345,16280,5343,16282,5341,16285,5342,16285,5342,16286,5342,16286,5350,16282,5354,16275,5356,16265,5356,16262,5355,16255,5352,16251,5346,16251xe" filled="true" fillcolor="#231f20" stroked="false">
              <v:path arrowok="t"/>
              <v:fill type="solid"/>
            </v:shape>
            <v:shape style="position:absolute;left:2272;top:15963;width:3158;height:2484" type="#_x0000_t75" stroked="false">
              <v:imagedata r:id="rId19" o:title=""/>
            </v:shape>
            <w10:wrap type="none"/>
          </v:group>
        </w:pict>
      </w:r>
      <w:r>
        <w:rPr/>
        <w:pict>
          <v:group style="position:absolute;margin-left:10.721335pt;margin-top:408.205261pt;width:232.2pt;height:179.5pt;mso-position-horizontal-relative:page;mso-position-vertical-relative:page;z-index:-252541952" coordorigin="214,8164" coordsize="4644,3590">
            <v:shape style="position:absolute;left:566;top:9398;width:424;height:424" coordorigin="566,9398" coordsize="424,424" path="m989,9610l989,9602,989,9593,987,9585,986,9577,985,9569,983,9561,981,9553,979,9545,976,9537,973,9530,970,9522,966,9514,962,9507,958,9500,954,9493,949,9486,944,9480,938,9473,933,9467,927,9461,921,9455,915,9450,909,9444,902,9439,896,9434,888,9430,882,9426,836,9407,828,9404,820,9403,811,9401,803,9400,795,9400,787,9399,779,9398,770,9399,762,9399,754,9400,690,9417,655,9438,648,9443,618,9472,612,9478,608,9485,603,9491,598,9498,594,9505,590,9513,586,9520,583,9527,579,9535,577,9543,575,9550,566,9599,566,9608,566,9616,567,9624,567,9633,568,9641,570,9649,572,9657,573,9665,576,9673,578,9681,581,9689,584,9697,588,9704,610,9739,615,9745,620,9752,626,9758,632,9764,638,9769,644,9774,651,9780,658,9785,664,9789,672,9793,679,9797,742,9819,766,9821,774,9822,782,9822,790,9821,799,9821,807,9819,815,9818,823,9816,863,9803,871,9800,878,9796,885,9792,892,9788,899,9783,905,9778,912,9774,918,9768,924,9763,930,9756,936,9750,941,9744,946,9737,951,9731e" filled="false" stroked="true" strokeweight=".277144pt" strokecolor="#050100">
              <v:path arrowok="t"/>
              <v:stroke dashstyle="solid"/>
            </v:shape>
            <v:shape style="position:absolute;left:914;top:9591;width:21;height:35" coordorigin="915,9591" coordsize="21,35" path="m915,9591l916,9593,918,9593,918,9594,919,9595,920,9596,922,9598,924,9599,926,9602,927,9604,929,9607,930,9609,931,9612,932,9614,934,9616,934,9619,934,9621,935,9623,935,9624,935,9626e" filled="false" stroked="true" strokeweight=".277144pt" strokecolor="#050100">
              <v:path arrowok="t"/>
              <v:stroke dashstyle="solid"/>
            </v:shape>
            <v:line style="position:absolute" from="719,9478" to="915,9591" stroked="true" strokeweight=".277144pt" strokecolor="#050100">
              <v:stroke dashstyle="solid"/>
            </v:line>
            <v:line style="position:absolute" from="935,9626" to="936,9739" stroked="true" strokeweight=".277144pt" strokecolor="#050100">
              <v:stroke dashstyle="solid"/>
            </v:line>
            <v:shape style="position:absolute;left:932;top:9738;width:4;height:10" coordorigin="932,9739" coordsize="4,10" path="m935,9739l935,9739,935,9744,935,9745,934,9746,934,9747,934,9747,933,9748,932,9748e" filled="false" stroked="true" strokeweight=".277144pt" strokecolor="#050100">
              <v:path arrowok="t"/>
              <v:stroke dashstyle="solid"/>
            </v:shape>
            <v:shape style="position:absolute;left:709;top:9476;width:10;height:3" coordorigin="709,9477" coordsize="10,3" path="m709,9477l710,9477,710,9477,711,9477,715,9477,716,9477,716,9477,718,9478,719,9479e" filled="false" stroked="true" strokeweight=".277144pt" strokecolor="#050100">
              <v:path arrowok="t"/>
              <v:stroke dashstyle="solid"/>
            </v:shape>
            <v:shape style="position:absolute;left:914;top:9741;width:23;height:16" coordorigin="915,9742" coordsize="23,16" path="m937,9742l937,9744,937,9747,937,9747,937,9748,936,9750,936,9751,935,9752,935,9752,934,9753,934,9754,933,9755,932,9755,932,9756,931,9756,930,9757,929,9757,929,9758,927,9758,921,9758,920,9757,919,9756,917,9756,915,9755e" filled="false" stroked="true" strokeweight=".277144pt" strokecolor="#050100">
              <v:path arrowok="t"/>
              <v:stroke dashstyle="solid"/>
            </v:shape>
            <v:line style="position:absolute" from="937,9629" to="937,9742" stroked="true" strokeweight=".277144pt" strokecolor="#050100">
              <v:stroke dashstyle="solid"/>
            </v:line>
            <v:shape style="position:absolute;left:913;top:9589;width:24;height:40" coordorigin="913,9589" coordsize="24,40" path="m913,9589l916,9590,918,9592,919,9593,920,9594,921,9594,923,9596,924,9598,926,9601,928,9603,930,9606,931,9609,933,9612,934,9615,935,9618,935,9619,935,9620,936,9622,936,9623,937,9626,937,9629e" filled="false" stroked="true" strokeweight=".277144pt" strokecolor="#050100">
              <v:path arrowok="t"/>
              <v:stroke dashstyle="solid"/>
            </v:shape>
            <v:line style="position:absolute" from="718,9476" to="913,9589" stroked="true" strokeweight=".277144pt" strokecolor="#050100">
              <v:stroke dashstyle="solid"/>
            </v:line>
            <v:shape style="position:absolute;left:695;top:9472;width:23;height:16" coordorigin="695,9473" coordsize="23,16" path="m695,9489l695,9486,696,9484,696,9483,696,9482,696,9481,696,9480,697,9479,697,9478,698,9477,699,9477,699,9476,700,9475,701,9475,702,9474,702,9474,703,9474,704,9473,705,9473,711,9473,712,9474,713,9474,715,9475,718,9476e" filled="false" stroked="true" strokeweight=".277144pt" strokecolor="#050100">
              <v:path arrowok="t"/>
              <v:stroke dashstyle="solid"/>
            </v:shape>
            <v:line style="position:absolute" from="696,9602" to="695,9489" stroked="true" strokeweight=".277144pt" strokecolor="#050100">
              <v:stroke dashstyle="solid"/>
            </v:line>
            <v:shape style="position:absolute;left:695;top:9601;width:24;height:40" coordorigin="696,9602" coordsize="24,40" path="m719,9642l717,9640,715,9638,713,9638,712,9637,711,9636,710,9635,700,9619,699,9616,697,9613,697,9612,697,9610,696,9609,696,9607,696,9605,696,9602e" filled="false" stroked="true" strokeweight=".277144pt" strokecolor="#050100">
              <v:path arrowok="t"/>
              <v:stroke dashstyle="solid"/>
            </v:shape>
            <v:line style="position:absolute" from="915,9755" to="719,9642" stroked="true" strokeweight=".277144pt" strokecolor="#050100">
              <v:stroke dashstyle="solid"/>
            </v:line>
            <v:line style="position:absolute" from="915,9589" to="915,9594" stroked="true" strokeweight=".060972pt" strokecolor="#050100">
              <v:stroke dashstyle="solid"/>
            </v:line>
            <v:shape style="position:absolute;left:914;top:9747;width:5;height:8" coordorigin="915,9747" coordsize="5,8" path="m919,9747l915,9753,915,9755e" filled="false" stroked="true" strokeweight=".277144pt" strokecolor="#050100">
              <v:path arrowok="t"/>
              <v:stroke dashstyle="solid"/>
            </v:shape>
            <v:shape style="position:absolute;left:-7;top:31660;width:289;height:164" coordorigin="-6,31660" coordsize="289,164" path="m723,9634l722,9635,721,9636,720,9637,719,9639,719,9640,719,9642m723,9634l919,9747e" filled="false" stroked="true" strokeweight=".277144pt" strokecolor="#050100">
              <v:path arrowok="t"/>
              <v:stroke dashstyle="solid"/>
            </v:shape>
            <v:shape style="position:absolute;left:-5;top:31658;width:7;height:3" coordorigin="-4,31658" coordsize="7,3" path="m756,9617l753,9616m756,9617l757,9618e" filled="false" stroked="true" strokeweight=".277144pt" strokecolor="#050100">
              <v:path arrowok="t"/>
              <v:stroke dashstyle="solid"/>
            </v:shape>
            <v:line style="position:absolute" from="753,9616" to="723,9634" stroked="true" strokeweight=".277144pt" strokecolor="#050100">
              <v:stroke dashstyle="solid"/>
            </v:line>
            <v:line style="position:absolute" from="757,9616" to="756,9617" stroked="true" strokeweight=".277144pt" strokecolor="#050100">
              <v:stroke dashstyle="solid"/>
            </v:line>
            <v:shape style="position:absolute;left:695;top:9488;width:9;height:2" coordorigin="695,9489" coordsize="9,2" path="m695,9489l696,9489,697,9490,699,9490,701,9490,702,9489,704,9489e" filled="false" stroked="true" strokeweight=".277144pt" strokecolor="#050100">
              <v:path arrowok="t"/>
              <v:stroke dashstyle="solid"/>
            </v:shape>
            <v:line style="position:absolute" from="755,9499" to="756,9617" stroked="true" strokeweight=".277144pt" strokecolor="#050100">
              <v:stroke dashstyle="solid"/>
            </v:line>
            <v:shape style="position:absolute;left:-1;top:31518;width:27;height:186" coordorigin="-1,31519" coordsize="27,186" path="m735,9585l736,9587,736,9590,737,9591,737,9594,738,9596,738,9598,740,9601,741,9602,742,9605,743,9607,745,9609,746,9610,748,9612,750,9613,751,9615,753,9616m735,9585l735,9488e" filled="false" stroked="true" strokeweight=".277144pt" strokecolor="#050100">
              <v:path arrowok="t"/>
              <v:stroke dashstyle="solid"/>
            </v:shape>
            <v:line style="position:absolute" from="704,9489" to="704,9602" stroked="true" strokeweight=".277144pt" strokecolor="#050100">
              <v:stroke dashstyle="solid"/>
            </v:line>
            <v:shape style="position:absolute;left:695;top:9601;width:9;height:2" coordorigin="696,9602" coordsize="9,2" path="m696,9602l697,9602,699,9603,700,9603,702,9603,703,9602,704,9602e" filled="false" stroked="true" strokeweight=".277144pt" strokecolor="#050100">
              <v:path arrowok="t"/>
              <v:stroke dashstyle="solid"/>
            </v:shape>
            <v:shape style="position:absolute;left:0;top:31636;width:45;height:71" coordorigin="0,31636" coordsize="45,71" path="m704,9602l735,9585m704,9602l704,9604,705,9606,705,9609,706,9611,707,9613,708,9616,708,9618,710,9620,712,9623,713,9624,715,9627,716,9629,718,9630,719,9632,721,9633,723,9634e" filled="false" stroked="true" strokeweight=".277144pt" strokecolor="#050100">
              <v:path arrowok="t"/>
              <v:stroke dashstyle="solid"/>
            </v:shape>
            <v:line style="position:absolute" from="921,9597" to="921,9690" stroked="true" strokeweight=".277144pt" strokecolor="#050100">
              <v:stroke dashstyle="solid"/>
            </v:line>
            <v:line style="position:absolute" from="757,9618" to="757,9501" stroked="true" strokeweight=".277144pt" strokecolor="#050100">
              <v:stroke dashstyle="solid"/>
            </v:line>
            <v:shape style="position:absolute;left:758;top:9522;width:67;height:17" coordorigin="758,9522" coordsize="67,17" path="m824,9539l813,9536,802,9533,791,9530,780,9527,769,9524,758,9522e" filled="false" stroked="true" strokeweight=".277144pt" strokecolor="#050100">
              <v:path arrowok="t"/>
              <v:stroke dashstyle="solid"/>
            </v:shape>
            <v:shape style="position:absolute;left:758;top:9508;width:13;height:15" coordorigin="758,9508" coordsize="13,15" path="m771,9508l768,9511,765,9514,763,9516,760,9519,758,9522e" filled="false" stroked="true" strokeweight=".277144pt" strokecolor="#050100">
              <v:path arrowok="t"/>
              <v:stroke dashstyle="solid"/>
            </v:shape>
            <v:line style="position:absolute" from="919,9595" to="919,9690" stroked="true" strokeweight=".277144pt" strokecolor="#050100">
              <v:stroke dashstyle="solid"/>
            </v:line>
            <v:shape style="position:absolute;left:758;top:9628;width:162;height:62" coordorigin="758,9629" coordsize="162,62" path="m919,9690l911,9686,902,9680,893,9675,884,9671,875,9666,865,9662,856,9657,847,9654,837,9650,827,9647,817,9643,808,9640,798,9638,788,9635,778,9633,768,9631,758,9629e" filled="false" stroked="true" strokeweight=".277144pt" strokecolor="#050100">
              <v:path arrowok="t"/>
              <v:stroke dashstyle="solid"/>
            </v:shape>
            <v:line style="position:absolute" from="758,9629" to="758,9522" stroked="true" strokeweight=".277144pt" strokecolor="#050100">
              <v:stroke dashstyle="solid"/>
            </v:line>
            <v:line style="position:absolute" from="919,9690" to="921,9690" stroked="true" strokeweight=".277144pt" strokecolor="#050100">
              <v:stroke dashstyle="solid"/>
            </v:line>
            <v:shape style="position:absolute;left:934;top:9626;width:2;height:3" coordorigin="935,9626" coordsize="2,3" path="m935,9626l935,9627,935,9627,936,9628,937,9629e" filled="false" stroked="true" strokeweight=".277144pt" strokecolor="#808084">
              <v:path arrowok="t"/>
              <v:stroke dashstyle="solid"/>
            </v:shape>
            <v:shape style="position:absolute;left:913;top:9589;width:2;height:3" coordorigin="913,9589" coordsize="2,3" path="m913,9589l913,9590,913,9590,914,9591,915,9591e" filled="false" stroked="true" strokeweight=".277144pt" strokecolor="#808084">
              <v:path arrowok="t"/>
              <v:stroke dashstyle="solid"/>
            </v:shape>
            <v:shape style="position:absolute;left:717;top:9475;width:2;height:3" coordorigin="718,9476" coordsize="2,3" path="m718,9476l718,9477,718,9477,718,9478,719,9478e" filled="false" stroked="true" strokeweight=".277144pt" strokecolor="#808084">
              <v:path arrowok="t"/>
              <v:stroke dashstyle="solid"/>
            </v:shape>
            <v:shape style="position:absolute;left:935;top:9738;width:2;height:4" coordorigin="936,9739" coordsize="2,4" path="m936,9739l936,9740,936,9741,937,9741,937,9742e" filled="false" stroked="true" strokeweight=".277144pt" strokecolor="#808084">
              <v:path arrowok="t"/>
              <v:stroke dashstyle="solid"/>
            </v:shape>
            <v:shape style="position:absolute;left:0;top:31645;width:24;height:19" coordorigin="0,31645" coordsize="24,19" path="m919,9747l920,9748,921,9748,923,9749,924,9749,926,9750,926,9750,927,9750,928,9750,929,9750,930,9750,930,9749,931,9748,932,9748m919,9747l935,9737e" filled="false" stroked="true" strokeweight=".277144pt" strokecolor="#808084">
              <v:path arrowok="t"/>
              <v:stroke dashstyle="solid"/>
            </v:shape>
            <v:shape style="position:absolute;left:703;top:9477;width:6;height:12" coordorigin="704,9477" coordsize="6,12" path="m709,9477l707,9479,704,9484,704,9489e" filled="false" stroked="true" strokeweight=".277144pt" strokecolor="#808084">
              <v:path arrowok="t"/>
              <v:stroke dashstyle="solid"/>
            </v:shape>
            <v:line style="position:absolute" from="704,9486" to="704,9492" stroked="true" strokeweight=".060972pt" strokecolor="#808084">
              <v:stroke dashstyle="solid"/>
            </v:line>
            <v:line style="position:absolute" from="721,9480" to="704,9489" stroked="true" strokeweight=".277144pt" strokecolor="#808084">
              <v:stroke dashstyle="solid"/>
            </v:line>
            <v:shape style="position:absolute;left:362;top:8339;width:4495;height:3301" type="#_x0000_t75" stroked="false">
              <v:imagedata r:id="rId20" o:title=""/>
            </v:shape>
            <v:shape style="position:absolute;left:3524;top:8164;width:1334;height:2144" type="#_x0000_t75" stroked="false">
              <v:imagedata r:id="rId21" o:title=""/>
            </v:shape>
            <v:shape style="position:absolute;left:3556;top:10797;width:1181;height:744" type="#_x0000_t75" stroked="false">
              <v:imagedata r:id="rId22" o:title=""/>
            </v:shape>
            <v:shape style="position:absolute;left:948;top:9584;width:878;height:709" type="#_x0000_t75" stroked="false">
              <v:imagedata r:id="rId23" o:title=""/>
            </v:shape>
            <v:shape style="position:absolute;left:228;top:10817;width:3230;height:924" coordorigin="228,10817" coordsize="3230,924" path="m3457,11740l242,11740,228,10817,3443,10817,3457,11740xe" filled="false" stroked="true" strokeweight="1.385722pt" strokecolor="#23191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3.055509pt;margin-top:804.196106pt;width:88.4pt;height:20pt;mso-position-horizontal-relative:page;mso-position-vertical-relative:page;z-index:-252540928" coordorigin="261,16084" coordsize="1768,400">
            <v:shape style="position:absolute;left:305;top:16083;width:856;height:108" type="#_x0000_t75" stroked="false">
              <v:imagedata r:id="rId24" o:title=""/>
            </v:shape>
            <v:shape style="position:absolute;left:261;top:16244;width:1768;height:239" type="#_x0000_t75" stroked="false">
              <v:imagedata r:id="rId25" o:title=""/>
            </v:shape>
            <w10:wrap type="none"/>
          </v:group>
        </w:pict>
      </w:r>
      <w:r>
        <w:rPr/>
        <w:pict>
          <v:group style="position:absolute;margin-left:16.70245pt;margin-top:1191.856201pt;width:252pt;height:79.650pt;mso-position-horizontal-relative:page;mso-position-vertical-relative:page;z-index:-252539904" coordorigin="334,23837" coordsize="5040,1593">
            <v:shape style="position:absolute;left:334;top:23837;width:4966;height:1250" type="#_x0000_t75" stroked="false">
              <v:imagedata r:id="rId26" o:title=""/>
            </v:shape>
            <v:shape style="position:absolute;left:3190;top:23993;width:608;height:114" type="#_x0000_t75" stroked="false">
              <v:imagedata r:id="rId27" o:title=""/>
            </v:shape>
            <v:shape style="position:absolute;left:343;top:24981;width:5031;height:449" type="#_x0000_t75" stroked="false">
              <v:imagedata r:id="rId2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0777600">
            <wp:simplePos x="0" y="0"/>
            <wp:positionH relativeFrom="page">
              <wp:posOffset>838761</wp:posOffset>
            </wp:positionH>
            <wp:positionV relativeFrom="page">
              <wp:posOffset>3019356</wp:posOffset>
            </wp:positionV>
            <wp:extent cx="279623" cy="69342"/>
            <wp:effectExtent l="0" t="0" r="0" b="0"/>
            <wp:wrapNone/>
            <wp:docPr id="1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623" cy="69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778624">
            <wp:simplePos x="0" y="0"/>
            <wp:positionH relativeFrom="page">
              <wp:posOffset>2224776</wp:posOffset>
            </wp:positionH>
            <wp:positionV relativeFrom="page">
              <wp:posOffset>3019630</wp:posOffset>
            </wp:positionV>
            <wp:extent cx="488756" cy="69342"/>
            <wp:effectExtent l="0" t="0" r="0" b="0"/>
            <wp:wrapNone/>
            <wp:docPr id="2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56" cy="69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0.647385pt;margin-top:257.86673pt;width:26.4pt;height:40.450pt;mso-position-horizontal-relative:page;mso-position-vertical-relative:page;z-index:-252536832" coordorigin="2213,5157" coordsize="528,809">
            <v:line style="position:absolute" from="2656,5261" to="2655,5266" stroked="true" strokeweight=".311787pt" strokecolor="#050100">
              <v:stroke dashstyle="solid"/>
            </v:line>
            <v:line style="position:absolute" from="2641,5331" to="2676,5160" stroked="true" strokeweight=".311787pt" strokecolor="#050100">
              <v:stroke dashstyle="solid"/>
            </v:line>
            <v:shape style="position:absolute;left:2212;top:5385;width:528;height:581" type="#_x0000_t75" stroked="false">
              <v:imagedata r:id="rId31" o:title=""/>
            </v:shape>
            <w10:wrap type="none"/>
          </v:group>
        </w:pict>
      </w:r>
      <w:r>
        <w:rPr/>
        <w:pict>
          <v:group style="position:absolute;margin-left:32.998817pt;margin-top:336.121979pt;width:25.4pt;height:25.4pt;mso-position-horizontal-relative:page;mso-position-vertical-relative:page;z-index:-252535808" coordorigin="660,6722" coordsize="508,508">
            <v:line style="position:absolute" from="981,6826" to="980,6831" stroked="true" strokeweight=".311787pt" strokecolor="#050100">
              <v:stroke dashstyle="solid"/>
            </v:line>
            <v:line style="position:absolute" from="966,6896" to="1001,6726" stroked="true" strokeweight=".311787pt" strokecolor="#050100">
              <v:stroke dashstyle="solid"/>
            </v:line>
            <v:shape style="position:absolute;left:659;top:6830;width:508;height:400" type="#_x0000_t75" stroked="false">
              <v:imagedata r:id="rId32" o:title=""/>
            </v:shape>
            <w10:wrap type="none"/>
          </v:group>
        </w:pict>
      </w:r>
      <w:r>
        <w:rPr/>
        <w:pict>
          <v:group style="position:absolute;margin-left:24.827007pt;margin-top:255.245987pt;width:54.35pt;height:43.5pt;mso-position-horizontal-relative:page;mso-position-vertical-relative:page;z-index:-252534784" coordorigin="497,5105" coordsize="1087,870">
            <v:line style="position:absolute" from="1219,5258" to="1309,5153" stroked="true" strokeweight=".311787pt" strokecolor="#050100">
              <v:stroke dashstyle="solid"/>
            </v:line>
            <v:shape style="position:absolute;left:496;top:5104;width:1087;height:870" type="#_x0000_t75" stroked="false">
              <v:imagedata r:id="rId33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252533760" from="55.540627pt,42.077427pt" to="55.540627pt,139.077945pt" stroked="true" strokeweight="5.542887pt" strokecolor="#231f2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50783744">
            <wp:simplePos x="0" y="0"/>
            <wp:positionH relativeFrom="page">
              <wp:posOffset>156120</wp:posOffset>
            </wp:positionH>
            <wp:positionV relativeFrom="page">
              <wp:posOffset>8482871</wp:posOffset>
            </wp:positionV>
            <wp:extent cx="1015430" cy="152400"/>
            <wp:effectExtent l="0" t="0" r="0" b="0"/>
            <wp:wrapNone/>
            <wp:docPr id="23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43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784768">
            <wp:simplePos x="0" y="0"/>
            <wp:positionH relativeFrom="page">
              <wp:posOffset>1293984</wp:posOffset>
            </wp:positionH>
            <wp:positionV relativeFrom="page">
              <wp:posOffset>8504873</wp:posOffset>
            </wp:positionV>
            <wp:extent cx="1060167" cy="152400"/>
            <wp:effectExtent l="0" t="0" r="0" b="0"/>
            <wp:wrapNone/>
            <wp:docPr id="25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16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785792">
            <wp:simplePos x="0" y="0"/>
            <wp:positionH relativeFrom="page">
              <wp:posOffset>2300253</wp:posOffset>
            </wp:positionH>
            <wp:positionV relativeFrom="page">
              <wp:posOffset>8845117</wp:posOffset>
            </wp:positionV>
            <wp:extent cx="1201823" cy="238029"/>
            <wp:effectExtent l="0" t="0" r="0" b="0"/>
            <wp:wrapNone/>
            <wp:docPr id="27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823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38.367142pt;margin-top:689.708374pt;width:136.6pt;height:72.850pt;mso-position-horizontal-relative:page;mso-position-vertical-relative:page;z-index:-252529664" coordorigin="2767,13794" coordsize="2732,1457">
            <v:shape style="position:absolute;left:2809;top:14614;width:2690;height:638" type="#_x0000_t75" stroked="false">
              <v:imagedata r:id="rId37" o:title=""/>
            </v:shape>
            <v:shape style="position:absolute;left:2767;top:13794;width:703;height:764" type="#_x0000_t75" stroked="false">
              <v:imagedata r:id="rId3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0787840">
            <wp:simplePos x="0" y="0"/>
            <wp:positionH relativeFrom="page">
              <wp:posOffset>1852611</wp:posOffset>
            </wp:positionH>
            <wp:positionV relativeFrom="page">
              <wp:posOffset>18127381</wp:posOffset>
            </wp:positionV>
            <wp:extent cx="1632979" cy="428625"/>
            <wp:effectExtent l="0" t="0" r="0" b="0"/>
            <wp:wrapNone/>
            <wp:docPr id="29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97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5.514999pt;margin-top:1562.394043pt;width:2.85pt;height:3.05pt;mso-position-horizontal-relative:page;mso-position-vertical-relative:page;z-index:-252527616" coordorigin="2910,31248" coordsize="57,61" path="m2947,31279l2944,31275,2942,31273,2942,31284,2942,31298,2939,31307,2921,31307,2916,31297,2916,31280,2916,31278,2920,31277,2921,31276,2924,31275,2938,31275,2942,31284,2942,31273,2940,31271,2928,31271,2926,31272,2924,31273,2917,31276,2920,31263,2929,31256,2935,31253,2939,31252,2942,31251,2946,31250,2945,31248,2929,31254,2918,31263,2912,31274,2910,31286,2910,31300,2919,31309,2940,31309,2941,31307,2947,31300,2947,31279m2967,31302l2965,31300,2960,31300,2959,31302,2959,31307,2960,31309,2963,31309,2965,31309,2967,31307,2967,31302e" filled="true" fillcolor="#231f2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5.899148pt;margin-top:1281.584106pt;width:19.150pt;height:4.6pt;mso-position-horizontal-relative:page;mso-position-vertical-relative:page;z-index:-252526592" coordorigin="318,25632" coordsize="383,92">
            <v:shape style="position:absolute;left:-45;top:31612;width:120;height:124" coordorigin="-45,31613" coordsize="120,124" path="m352,25668l353,25672,354,25672,356,25670,358,25667,358,25665,356,25662,355,25660,351,25657,346,25654,346,25655,349,25659,351,25664,352,25668xm370,25672l337,25672,331,25669,332,25677,332,25685,331,25694,330,25704,327,25712,321,25719,322,25720,329,25713,334,25705,335,25698,337,25691,337,25683,337,25675,404,25675,396,25667,391,25672,372,25672,377,25666,381,25662,383,25659,386,25658,378,25654,377,25658,375,25664,370,25672xm327,25653l330,25653,333,25652,336,25652,404,25652,396,25644,390,25650,365,25650,369,25647,369,25644,367,25642,365,25640,362,25638,357,25635,356,25636,360,25641,363,25646,363,25650,324,25650,327,25653xe" filled="false" stroked="true" strokeweight=".282687pt" strokecolor="#050100">
              <v:path arrowok="t"/>
              <v:stroke dashstyle="solid"/>
            </v:shape>
            <v:shape style="position:absolute;left:-104;top:31595;width:104;height:117" coordorigin="-104,31595" coordsize="104,117" path="m497,25682l492,25677,489,25681,471,25681,465,25677,466,25683,466,25689,466,25697,466,25705,466,25711,465,25717,471,25715,471,25708,489,25708,489,25716,495,25714,495,25711,495,25701,495,25684,497,25682xm483,25642l478,25637,475,25641,446,25641,440,25637,440,25642,440,25648,440,25654,440,25660,440,25667,440,25674,445,25672,445,25668,475,25668,475,25673,481,25671,481,25665,480,25656,480,25644,483,25642xm475,25666l445,25666,445,25643,475,25643,475,25666xm457,25682l451,25677,448,25681,431,25681,426,25678,426,25683,426,25689,426,25697,426,25705,426,25712,426,25718,431,25716,431,25708,449,25708,449,25715,454,25713,454,25707,454,25698,454,25684,457,25682xe" filled="false" stroked="true" strokeweight=".282687pt" strokecolor="#050100">
              <v:path arrowok="t"/>
              <v:stroke dashstyle="solid"/>
            </v:shape>
            <v:shape style="position:absolute;left:-25;top:31628;width:122;height:121" coordorigin="-25,31629" coordsize="122,121" path="m533,25657l518,25657,521,25661,524,25660,527,25659,530,25659,533,25659,533,25676,516,25676,519,25679,522,25678,525,25678,528,25678,533,25678,533,25687,531,25694,529,25700,526,25707,522,25712,516,25718,517,25719,523,25714,528,25709,531,25704,534,25699,536,25693,537,25688,541,25692,545,25697,546,25701,548,25705,550,25706,551,25703,552,25701,552,25699,551,25696,549,25694,545,25691,537,25686,537,25683,538,25680,538,25678,555,25678,549,25672,545,25676,538,25676,538,25659,553,25659,548,25653,544,25657,538,25657,538,25642,540,25639,533,25636,533,25641,533,25649,533,25657xm596,25645l590,25640,587,25644,563,25644,557,25641,557,25649,557,25657,557,25666,557,25674,557,25682,557,25689,562,25687,562,25646,588,25646,588,25688,593,25685,593,25679,592,25667,592,25648,596,25645xm570,25679l570,25686,568,25692,566,25697,564,25702,560,25706,556,25709,551,25713,546,25715,541,25718,541,25719,548,25717,554,25714,559,25711,563,25708,567,25704,570,25699,572,25695,574,25689,575,25683,576,25676,576,25668,577,25659,579,25656,571,25652,571,25663,571,25672,570,25679xm582,25715l593,25715,596,25715,598,25714,600,25711,598,25710,597,25707,596,25705,596,25702,596,25699,596,25695,594,25695,594,25698,594,25702,593,25705,593,25709,592,25711,590,25711,585,25711,582,25711,581,25710,581,25708,581,25682,584,25680,576,25675,576,25679,576,25684,576,25689,576,25709,576,25713,578,25715,582,25715xe" filled="false" stroked="true" strokeweight=".282687pt" strokecolor="#050100">
              <v:path arrowok="t"/>
              <v:stroke dashstyle="solid"/>
            </v:shape>
            <v:shape style="position:absolute;left:883;top:22963;width:123;height:124" coordorigin="884,22963" coordsize="123,124" path="m678,25710l656,25710,656,25690,678,25690,678,25710xm686,25690l681,25685,677,25688,656,25688,651,25685,657,25682,663,25678,667,25674,674,25681,682,25686,690,25688,691,25685,694,25684,697,25684,697,25683,685,25681,676,25677,670,25671,675,25666,679,25660,683,25652,686,25650,681,25645,677,25649,659,25649,660,25645,662,25643,663,25641,666,25639,658,25635,655,25648,649,25659,642,25668,643,25668,648,25664,653,25658,657,25652,659,25659,661,25665,665,25670,656,25679,646,25686,636,25691,636,25692,641,25690,646,25688,651,25686,651,25701,651,25712,650,25720,656,25718,656,25713,678,25713,678,25719,683,25717,683,25710,682,25702,682,25692,686,25690xm677,25651l675,25657,671,25662,667,25667,663,25662,660,25657,658,25651,677,25651xm632,25670l635,25672,637,25675,639,25679,640,25683,642,25684,643,25681,644,25679,644,25677,642,25675,641,25673,637,25671,632,25668,632,25659,647,25659,641,25653,637,25657,632,25657,632,25641,636,25639,627,25635,627,25643,628,25651,628,25657,613,25657,616,25660,619,25659,627,25659,625,25671,621,25681,617,25690,612,25698,614,25699,619,25693,624,25685,628,25675,628,25687,628,25698,627,25709,627,25720,633,25718,632,25709,632,25703,632,25700,632,25670xe" filled="false" stroked="true" strokeweight=".282687pt" strokecolor="#0501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5.425144pt;margin-top:1287.481689pt;width:8.65pt;height:4.5pt;mso-position-horizontal-relative:page;mso-position-vertical-relative:page;z-index:-252525568" coordorigin="709,25750" coordsize="173,90">
            <v:shape style="position:absolute;left:-29;top:31637;width:118;height:122" coordorigin="-28,31637" coordsize="118,122" path="m731,25768l746,25768,740,25762,736,25766,711,25766,715,25769,717,25769,720,25768,723,25768,726,25768,726,25809,719,25811,714,25813,711,25813,716,25820,716,25819,718,25818,720,25816,722,25815,731,25811,746,25804,745,25803,731,25807,731,25768xm753,25812l753,25776,782,25776,782,25814,787,25811,787,25807,787,25803,787,25799,787,25777,790,25774,784,25770,781,25773,763,25773,766,25766,768,25762,770,25759,793,25759,787,25752,782,25757,741,25757,745,25760,747,25760,750,25759,753,25759,763,25759,763,25762,762,25767,761,25773,753,25773,748,25771,748,25778,748,25786,748,25794,748,25802,748,25809,748,25816,753,25812xm765,25782l765,25791,765,25799,764,25805,763,25812,761,25817,758,25821,755,25826,748,25830,737,25836,737,25837,746,25834,753,25831,757,25828,762,25825,765,25820,767,25815,769,25811,770,25802,770,25789,773,25786,765,25782xm770,25814l775,25818,778,25821,781,25824,783,25827,785,25830,787,25833,789,25836,790,25835,791,25832,792,25828,791,25826,789,25824,787,25822,781,25818,771,25813,770,25814xe" filled="false" stroked="true" strokeweight=".282687pt" strokecolor="#050100">
              <v:path arrowok="t"/>
              <v:stroke dashstyle="solid"/>
            </v:shape>
            <v:shape style="position:absolute;left:1190;top:23138;width:78;height:115" coordorigin="1190,23139" coordsize="78,115" path="m869,25823l831,25823,831,25803,869,25803,869,25823xm831,25832l831,25825,869,25825,869,25835,875,25832,875,25829,875,25824,875,25817,875,25764,878,25761,871,25756,868,25760,831,25760,825,25756,825,25765,825,25775,825,25785,825,25797,825,25814,825,25827,825,25836,831,25832xm869,25781l831,25781,831,25762,869,25762,869,25781xm869,25801l831,25801,831,25783,869,25783,869,25801xe" filled="false" stroked="true" strokeweight=".282687pt" strokecolor="#0501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7.866318pt;margin-top:1287.427002pt;width:9.4pt;height:4.6pt;mso-position-horizontal-relative:page;mso-position-vertical-relative:page;z-index:-252524544" coordorigin="1957,25749" coordsize="188,92">
            <v:shape style="position:absolute;left:-25;top:31628;width:122;height:121" coordorigin="-25,31629" coordsize="122,121" path="m1977,25774l1963,25774,1966,25777,1969,25777,1971,25776,1975,25776,1977,25776,1977,25793,1961,25793,1964,25796,1966,25795,1969,25795,1972,25795,1977,25795,1977,25803,1976,25811,1973,25817,1970,25823,1966,25829,1960,25835,1961,25836,1968,25831,1973,25826,1976,25821,1979,25816,1981,25810,1981,25804,1986,25809,1989,25814,1991,25818,1993,25822,1994,25822,1996,25820,1997,25818,1997,25816,1995,25813,1994,25811,1989,25808,1981,25803,1982,25799,1982,25797,1982,25795,1999,25795,1993,25789,1989,25793,1982,25793,1982,25776,1998,25776,1992,25770,1988,25774,1982,25774,1982,25759,1985,25756,1977,25752,1977,25758,1977,25765,1977,25774xm2041,25762l2035,25757,2032,25760,2007,25760,2002,25758,2002,25765,2002,25774,2002,25782,2002,25791,2002,25799,2002,25806,2007,25803,2007,25763,2032,25763,2032,25804,2037,25802,2037,25796,2037,25784,2037,25764,2041,25762xm2015,25796l2014,25803,2013,25809,2011,25814,2008,25819,2005,25823,2000,25826,1996,25830,1991,25832,1985,25834,1986,25836,1993,25834,1999,25831,2003,25828,2008,25825,2012,25821,2014,25816,2017,25811,2018,25806,2019,25800,2020,25793,2021,25785,2021,25776,2024,25773,2016,25769,2016,25780,2016,25789,2015,25796xm2027,25832l2037,25832,2040,25832,2043,25831,2045,25828,2042,25826,2041,25824,2041,25821,2040,25819,2040,25815,2040,25812,2038,25812,2038,25815,2038,25819,2038,25822,2038,25826,2036,25828,2034,25828,2030,25828,2027,25828,2025,25827,2025,25825,2025,25799,2028,25797,2020,25792,2021,25796,2021,25801,2021,25806,2021,25825,2021,25830,2023,25832,2027,25832xe" filled="false" stroked="true" strokeweight=".282687pt" strokecolor="#050100">
              <v:path arrowok="t"/>
              <v:stroke dashstyle="solid"/>
            </v:shape>
            <v:shape style="position:absolute;left:2968;top:23132;width:123;height:124" coordorigin="2969,23132" coordsize="123,124" path="m2122,25827l2100,25827,2100,25807,2122,25807,2122,25827xm2130,25807l2125,25802,2122,25805,2100,25805,2096,25802,2102,25799,2107,25795,2112,25791,2119,25798,2126,25802,2135,25805,2136,25802,2138,25801,2142,25801,2142,25799,2130,25798,2121,25794,2115,25788,2119,25783,2123,25776,2127,25769,2131,25767,2125,25762,2122,25765,2103,25765,2105,25762,2106,25760,2108,25758,2110,25756,2103,25751,2099,25765,2094,25776,2087,25785,2088,25785,2093,25781,2098,25775,2101,25769,2103,25775,2106,25782,2109,25787,2100,25796,2091,25803,2080,25807,2080,25809,2086,25807,2091,25805,2095,25803,2096,25818,2095,25829,2095,25837,2100,25835,2100,25829,2122,25829,2122,25836,2128,25834,2127,25827,2127,25818,2127,25809,2130,25807xm2122,25768l2119,25774,2116,25779,2112,25784,2108,25779,2105,25774,2103,25768,2122,25768xm2077,25787l2079,25789,2082,25792,2083,25796,2085,25800,2086,25801,2088,25798,2089,25796,2089,25794,2087,25792,2085,25790,2082,25787,2077,25785,2077,25776,2092,25776,2086,25770,2082,25774,2077,25774,2077,25758,2080,25756,2072,25752,2072,25760,2072,25768,2072,25774,2058,25774,2061,25777,2064,25776,2072,25776,2069,25787,2066,25798,2062,25807,2057,25815,2058,25816,2064,25810,2068,25802,2072,25792,2072,25804,2072,25815,2072,25826,2072,25837,2077,25835,2077,25826,2077,25820,2077,25817,2077,25787xe" filled="false" stroked="true" strokeweight=".282687pt" strokecolor="#0501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65.516846pt;margin-top:1287.481689pt;width:8.65pt;height:4.5pt;mso-position-horizontal-relative:page;mso-position-vertical-relative:page;z-index:-252523520" coordorigin="3310,25750" coordsize="173,90">
            <v:shape style="position:absolute;left:-29;top:31637;width:118;height:122" coordorigin="-28,31637" coordsize="118,122" path="m3333,25768l3348,25768,3342,25762,3337,25766,3313,25766,3316,25769,3319,25769,3322,25768,3325,25768,3328,25768,3328,25809,3321,25811,3316,25813,3313,25813,3317,25820,3318,25819,3319,25818,3322,25816,3324,25815,3333,25811,3348,25804,3347,25803,3333,25807,3333,25768xm3355,25812l3355,25776,3384,25776,3384,25814,3389,25811,3389,25807,3389,25803,3389,25799,3389,25777,3392,25774,3386,25770,3383,25773,3365,25773,3368,25766,3370,25762,3372,25759,3395,25759,3389,25752,3384,25757,3343,25757,3346,25760,3349,25760,3352,25759,3355,25759,3365,25759,3365,25762,3364,25767,3363,25773,3355,25773,3350,25771,3350,25778,3350,25786,3350,25794,3350,25802,3350,25809,3350,25816,3355,25812xm3367,25782l3367,25791,3367,25799,3366,25805,3365,25812,3363,25817,3360,25821,3357,25826,3350,25830,3338,25836,3339,25837,3348,25834,3354,25831,3359,25828,3364,25825,3367,25820,3369,25815,3371,25811,3372,25802,3372,25789,3375,25786,3367,25782xm3372,25814l3376,25818,3380,25821,3382,25824,3385,25827,3387,25830,3389,25833,3391,25836,3392,25835,3393,25832,3394,25828,3393,25826,3391,25824,3389,25822,3382,25818,3372,25813,3372,25814xe" filled="false" stroked="true" strokeweight=".282687pt" strokecolor="#050100">
              <v:path arrowok="t"/>
              <v:stroke dashstyle="solid"/>
            </v:shape>
            <v:shape style="position:absolute;left:4945;top:23138;width:78;height:115" coordorigin="4946,23139" coordsize="78,115" path="m3471,25823l3432,25823,3432,25803,3471,25803,3471,25823xm3432,25832l3432,25825,3471,25825,3471,25835,3477,25832,3477,25829,3476,25824,3476,25817,3476,25764,3480,25761,3473,25756,3470,25760,3432,25760,3427,25756,3427,25765,3427,25775,3427,25785,3427,25797,3427,25814,3427,25827,3427,25836,3432,25832xm3471,25781l3432,25781,3432,25762,3471,25762,3471,25781xm3471,25801l3432,25801,3432,25783,3471,25783,3471,25801xe" filled="false" stroked="true" strokeweight=".282687pt" strokecolor="#0501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27.95871pt;margin-top:1287.427002pt;width:9.4pt;height:4.6pt;mso-position-horizontal-relative:page;mso-position-vertical-relative:page;z-index:-252522496" coordorigin="4559,25749" coordsize="188,92">
            <v:shape style="position:absolute;left:-26;top:31628;width:122;height:121" coordorigin="-25,31629" coordsize="122,121" path="m4579,25774l4565,25774,4568,25777,4570,25777,4573,25776,4576,25776,4579,25776,4579,25793,4562,25793,4566,25796,4568,25795,4571,25795,4574,25795,4579,25795,4579,25803,4578,25811,4575,25817,4572,25823,4568,25829,4562,25835,4563,25836,4570,25831,4574,25826,4578,25821,4581,25816,4582,25810,4583,25804,4588,25809,4591,25814,4593,25818,4595,25822,4596,25822,4597,25820,4599,25818,4599,25816,4597,25813,4596,25811,4591,25808,4583,25803,4584,25799,4584,25797,4584,25795,4601,25795,4595,25789,4591,25793,4584,25793,4584,25776,4600,25776,4594,25770,4590,25774,4584,25774,4584,25759,4587,25756,4579,25752,4579,25758,4579,25765,4579,25774xm4642,25762l4637,25757,4633,25760,4609,25760,4604,25758,4604,25765,4604,25774,4604,25782,4604,25791,4604,25799,4604,25806,4609,25803,4609,25763,4634,25763,4634,25804,4639,25802,4639,25796,4639,25784,4639,25764,4642,25762xm4617,25796l4616,25803,4615,25809,4612,25814,4610,25819,4607,25823,4602,25826,4598,25830,4593,25832,4587,25834,4588,25836,4595,25834,4600,25831,4605,25828,4610,25825,4613,25821,4616,25816,4618,25811,4620,25806,4621,25800,4622,25793,4623,25785,4623,25776,4626,25773,4618,25769,4618,25780,4618,25789,4617,25796xm4629,25832l4639,25832,4642,25832,4645,25831,4646,25828,4644,25826,4643,25824,4643,25821,4642,25819,4642,25815,4642,25812,4640,25812,4640,25815,4640,25819,4640,25822,4639,25826,4638,25828,4636,25828,4632,25828,4629,25828,4627,25827,4627,25825,4627,25799,4630,25797,4622,25792,4623,25796,4623,25801,4623,25806,4623,25825,4623,25830,4625,25832,4629,25832xe" filled="false" stroked="true" strokeweight=".282687pt" strokecolor="#050100">
              <v:path arrowok="t"/>
              <v:stroke dashstyle="solid"/>
            </v:shape>
            <v:shape style="position:absolute;left:6724;top:23132;width:123;height:124" coordorigin="6724,23132" coordsize="123,124" path="m4724,25827l4702,25827,4702,25807,4724,25807,4724,25827xm4732,25807l4727,25802,4724,25805,4702,25805,4698,25802,4704,25799,4709,25795,4714,25791,4720,25798,4728,25802,4736,25805,4738,25802,4740,25801,4744,25801,4744,25799,4732,25798,4723,25794,4717,25788,4721,25783,4725,25776,4729,25769,4732,25767,4727,25762,4724,25765,4705,25765,4707,25762,4708,25760,4709,25758,4712,25756,4705,25751,4701,25765,4696,25776,4688,25785,4690,25785,4695,25781,4699,25775,4703,25769,4705,25775,4708,25782,4711,25787,4702,25796,4693,25803,4682,25807,4682,25809,4688,25807,4693,25805,4697,25803,4697,25818,4697,25829,4697,25837,4702,25835,4702,25829,4724,25829,4724,25836,4730,25834,4729,25827,4729,25818,4729,25809,4732,25807xm4724,25768l4721,25774,4718,25779,4714,25784,4710,25779,4707,25774,4705,25768,4724,25768xm4679,25787l4681,25789,4684,25792,4685,25796,4687,25800,4688,25801,4690,25798,4691,25796,4690,25794,4689,25792,4687,25790,4684,25787,4679,25785,4679,25776,4694,25776,4688,25770,4684,25774,4679,25774,4679,25758,4682,25756,4674,25752,4674,25760,4674,25768,4674,25774,4660,25774,4662,25777,4666,25776,4674,25776,4671,25787,4668,25798,4664,25807,4659,25815,4660,25816,4665,25810,4670,25802,4674,25792,4674,25804,4674,25815,4674,25826,4674,25837,4679,25835,4679,25826,4679,25820,4679,25817,4679,25787xe" filled="false" stroked="true" strokeweight=".282687pt" strokecolor="#0501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252521472" from="73.136734pt,1325.938599pt" to="75.667755pt,1325.938599pt" stroked="true" strokeweight=".34643pt" strokecolor="#231f2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50796032">
            <wp:simplePos x="0" y="0"/>
            <wp:positionH relativeFrom="page">
              <wp:posOffset>2441656</wp:posOffset>
            </wp:positionH>
            <wp:positionV relativeFrom="page">
              <wp:posOffset>7600085</wp:posOffset>
            </wp:positionV>
            <wp:extent cx="1000115" cy="1182147"/>
            <wp:effectExtent l="0" t="0" r="0" b="0"/>
            <wp:wrapNone/>
            <wp:docPr id="31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15" cy="1182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797056">
            <wp:simplePos x="0" y="0"/>
            <wp:positionH relativeFrom="page">
              <wp:posOffset>127766</wp:posOffset>
            </wp:positionH>
            <wp:positionV relativeFrom="page">
              <wp:posOffset>8759683</wp:posOffset>
            </wp:positionV>
            <wp:extent cx="947266" cy="1206341"/>
            <wp:effectExtent l="0" t="0" r="0" b="0"/>
            <wp:wrapNone/>
            <wp:docPr id="33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266" cy="1206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798080">
            <wp:simplePos x="0" y="0"/>
            <wp:positionH relativeFrom="page">
              <wp:posOffset>175573</wp:posOffset>
            </wp:positionH>
            <wp:positionV relativeFrom="page">
              <wp:posOffset>10525375</wp:posOffset>
            </wp:positionV>
            <wp:extent cx="1002985" cy="1277302"/>
            <wp:effectExtent l="0" t="0" r="0" b="0"/>
            <wp:wrapNone/>
            <wp:docPr id="35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985" cy="127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799104">
            <wp:simplePos x="0" y="0"/>
            <wp:positionH relativeFrom="page">
              <wp:posOffset>2276806</wp:posOffset>
            </wp:positionH>
            <wp:positionV relativeFrom="page">
              <wp:posOffset>3262083</wp:posOffset>
            </wp:positionV>
            <wp:extent cx="660054" cy="695325"/>
            <wp:effectExtent l="0" t="0" r="0" b="0"/>
            <wp:wrapNone/>
            <wp:docPr id="37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54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.927485pt;margin-top:1078.483032pt;width:160.7pt;height:98.7pt;mso-position-horizontal-relative:page;mso-position-vertical-relative:page;z-index:251687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50100"/>
                      <w:left w:val="single" w:sz="6" w:space="0" w:color="050100"/>
                      <w:bottom w:val="single" w:sz="6" w:space="0" w:color="050100"/>
                      <w:right w:val="single" w:sz="6" w:space="0" w:color="050100"/>
                      <w:insideH w:val="single" w:sz="6" w:space="0" w:color="050100"/>
                      <w:insideV w:val="single" w:sz="6" w:space="0" w:color="0501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7"/>
                    <w:gridCol w:w="355"/>
                    <w:gridCol w:w="902"/>
                    <w:gridCol w:w="500"/>
                    <w:gridCol w:w="537"/>
                    <w:gridCol w:w="538"/>
                  </w:tblGrid>
                  <w:tr>
                    <w:trPr>
                      <w:trHeight w:val="127" w:hRule="atLeast"/>
                    </w:trPr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spacing w:line="82" w:lineRule="exact" w:before="25"/>
                          <w:ind w:left="21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机器状态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82" w:lineRule="exact" w:before="25"/>
                          <w:ind w:left="3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蓝牙状态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82" w:lineRule="exact" w:before="25"/>
                          <w:ind w:left="41" w:right="2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蓝灯(BlueTooth)</w:t>
                        </w: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pStyle w:val="TableParagraph"/>
                          <w:spacing w:line="82" w:lineRule="exact" w:before="25"/>
                          <w:ind w:left="36" w:right="24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红灯(Error)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82" w:lineRule="exact" w:before="25"/>
                          <w:ind w:right="144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95"/>
                            <w:sz w:val="7"/>
                          </w:rPr>
                          <w:t>蜂鸣器</w:t>
                        </w:r>
                      </w:p>
                    </w:tc>
                    <w:tc>
                      <w:tcPr>
                        <w:tcW w:w="538" w:type="dxa"/>
                        <w:tcBorders>
                          <w:right w:val="single" w:sz="8" w:space="0" w:color="050100"/>
                        </w:tcBorders>
                      </w:tcPr>
                      <w:p>
                        <w:pPr>
                          <w:pStyle w:val="TableParagraph"/>
                          <w:spacing w:line="82" w:lineRule="exact" w:before="25"/>
                          <w:ind w:left="108" w:right="9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备注</w:t>
                        </w: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21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开机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48" w:right="2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蓝牙初始化失败快速闪烁</w:t>
                        </w: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right="144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95"/>
                            <w:sz w:val="7"/>
                          </w:rPr>
                          <w:t>嘀一声</w:t>
                        </w:r>
                      </w:p>
                    </w:tc>
                    <w:tc>
                      <w:tcPr>
                        <w:tcW w:w="538" w:type="dxa"/>
                        <w:tcBorders>
                          <w:right w:val="single" w:sz="8" w:space="0" w:color="0501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357" w:type="dxa"/>
                        <w:vMerge w:val="restart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111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待机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72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未连接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43" w:right="2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闪烁</w:t>
                        </w: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right w:val="single" w:sz="8" w:space="0" w:color="0501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3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72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已连接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43" w:right="2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常亮</w:t>
                        </w: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right w:val="single" w:sz="8" w:space="0" w:color="0501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5" w:hRule="atLeast"/>
                    </w:trPr>
                    <w:tc>
                      <w:tcPr>
                        <w:tcW w:w="357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111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开盖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78" w:lineRule="exact" w:before="18"/>
                          <w:ind w:left="72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未连接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78" w:lineRule="exact" w:before="18"/>
                          <w:ind w:left="43" w:right="2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闪烁</w:t>
                        </w:r>
                      </w:p>
                    </w:tc>
                    <w:tc>
                      <w:tcPr>
                        <w:tcW w:w="500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36" w:right="2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闪烁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53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每隔2秒嘀1声</w:t>
                        </w:r>
                      </w:p>
                    </w:tc>
                    <w:tc>
                      <w:tcPr>
                        <w:tcW w:w="538" w:type="dxa"/>
                        <w:vMerge w:val="restart"/>
                        <w:tcBorders>
                          <w:right w:val="single" w:sz="8" w:space="0" w:color="0501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58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红灯慢速闪烁</w:t>
                        </w: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3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72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已连接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43" w:right="2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常亮</w:t>
                        </w:r>
                      </w:p>
                    </w:tc>
                    <w:tc>
                      <w:tcPr>
                        <w:tcW w:w="5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8" w:type="dxa"/>
                        <w:vMerge/>
                        <w:tcBorders>
                          <w:top w:val="nil"/>
                          <w:right w:val="single" w:sz="8" w:space="0" w:color="0501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357" w:type="dxa"/>
                        <w:vMerge w:val="restart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111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缺纸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72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未连接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43" w:right="2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闪烁</w:t>
                        </w:r>
                      </w:p>
                    </w:tc>
                    <w:tc>
                      <w:tcPr>
                        <w:tcW w:w="500" w:type="dxa"/>
                        <w:vMerge w:val="restart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36" w:right="2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常亮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53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每隔2秒嘀3声</w:t>
                        </w:r>
                      </w:p>
                    </w:tc>
                    <w:tc>
                      <w:tcPr>
                        <w:tcW w:w="538" w:type="dxa"/>
                        <w:vMerge w:val="restart"/>
                        <w:tcBorders>
                          <w:right w:val="single" w:sz="8" w:space="0" w:color="0501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3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72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已连接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43" w:right="2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常亮</w:t>
                        </w:r>
                      </w:p>
                    </w:tc>
                    <w:tc>
                      <w:tcPr>
                        <w:tcW w:w="5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8" w:type="dxa"/>
                        <w:vMerge/>
                        <w:tcBorders>
                          <w:top w:val="nil"/>
                          <w:right w:val="single" w:sz="8" w:space="0" w:color="0501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357" w:type="dxa"/>
                        <w:vMerge w:val="restart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111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低压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72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未连接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43" w:right="2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闪烁</w:t>
                        </w:r>
                      </w:p>
                    </w:tc>
                    <w:tc>
                      <w:tcPr>
                        <w:tcW w:w="500" w:type="dxa"/>
                        <w:vMerge w:val="restart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36" w:right="2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闪烁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160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2短1长</w:t>
                        </w:r>
                      </w:p>
                    </w:tc>
                    <w:tc>
                      <w:tcPr>
                        <w:tcW w:w="538" w:type="dxa"/>
                        <w:vMerge w:val="restart"/>
                        <w:tcBorders>
                          <w:right w:val="single" w:sz="8" w:space="0" w:color="0501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58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红灯慢速闪烁</w:t>
                        </w: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3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72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已连接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43" w:right="2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常亮</w:t>
                        </w:r>
                      </w:p>
                    </w:tc>
                    <w:tc>
                      <w:tcPr>
                        <w:tcW w:w="5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8" w:type="dxa"/>
                        <w:vMerge/>
                        <w:tcBorders>
                          <w:top w:val="nil"/>
                          <w:right w:val="single" w:sz="8" w:space="0" w:color="0501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357" w:type="dxa"/>
                        <w:vMerge w:val="restart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111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高温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72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未连接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43" w:right="2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闪烁</w:t>
                        </w:r>
                      </w:p>
                    </w:tc>
                    <w:tc>
                      <w:tcPr>
                        <w:tcW w:w="500" w:type="dxa"/>
                        <w:vMerge w:val="restart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36" w:right="2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闪烁</w:t>
                        </w: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38" w:type="dxa"/>
                        <w:vMerge w:val="restart"/>
                        <w:tcBorders>
                          <w:right w:val="single" w:sz="8" w:space="0" w:color="0501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58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红灯快速闪烁</w:t>
                        </w: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3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72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已连接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43" w:right="2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常亮</w:t>
                        </w:r>
                      </w:p>
                    </w:tc>
                    <w:tc>
                      <w:tcPr>
                        <w:tcW w:w="5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8" w:type="dxa"/>
                        <w:vMerge/>
                        <w:tcBorders>
                          <w:top w:val="nil"/>
                          <w:right w:val="single" w:sz="8" w:space="0" w:color="0501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5" w:hRule="atLeast"/>
                    </w:trPr>
                    <w:tc>
                      <w:tcPr>
                        <w:tcW w:w="357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21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校正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43" w:right="2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闪烁</w:t>
                        </w: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36" w:right="2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闪烁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right w:val="single" w:sz="8" w:space="0" w:color="050100"/>
                        </w:tcBorders>
                      </w:tcPr>
                      <w:p>
                        <w:pPr>
                          <w:pStyle w:val="TableParagraph"/>
                          <w:spacing w:line="82" w:lineRule="exact" w:before="23"/>
                          <w:ind w:left="108" w:right="9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交替闪烁</w:t>
                        </w:r>
                      </w:p>
                    </w:tc>
                  </w:tr>
                  <w:tr>
                    <w:trPr>
                      <w:trHeight w:val="123" w:hRule="atLeast"/>
                    </w:trPr>
                    <w:tc>
                      <w:tcPr>
                        <w:tcW w:w="357" w:type="dxa"/>
                        <w:tcBorders>
                          <w:bottom w:val="single" w:sz="8" w:space="0" w:color="050100"/>
                        </w:tcBorders>
                      </w:tcPr>
                      <w:p>
                        <w:pPr>
                          <w:pStyle w:val="TableParagraph"/>
                          <w:spacing w:line="81" w:lineRule="exact" w:before="23"/>
                          <w:ind w:left="21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固件更新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8" w:space="0" w:color="0501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bottom w:val="single" w:sz="8" w:space="0" w:color="050100"/>
                        </w:tcBorders>
                      </w:tcPr>
                      <w:p>
                        <w:pPr>
                          <w:pStyle w:val="TableParagraph"/>
                          <w:spacing w:line="81" w:lineRule="exact" w:before="23"/>
                          <w:ind w:left="43" w:right="2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常亮</w:t>
                        </w:r>
                      </w:p>
                    </w:tc>
                    <w:tc>
                      <w:tcPr>
                        <w:tcW w:w="500" w:type="dxa"/>
                        <w:tcBorders>
                          <w:bottom w:val="single" w:sz="8" w:space="0" w:color="050100"/>
                        </w:tcBorders>
                      </w:tcPr>
                      <w:p>
                        <w:pPr>
                          <w:pStyle w:val="TableParagraph"/>
                          <w:spacing w:line="81" w:lineRule="exact" w:before="23"/>
                          <w:ind w:left="36" w:right="2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常亮</w:t>
                        </w:r>
                      </w:p>
                    </w:tc>
                    <w:tc>
                      <w:tcPr>
                        <w:tcW w:w="1075" w:type="dxa"/>
                        <w:gridSpan w:val="2"/>
                        <w:tcBorders>
                          <w:bottom w:val="single" w:sz="8" w:space="0" w:color="050100"/>
                          <w:right w:val="single" w:sz="8" w:space="0" w:color="050100"/>
                        </w:tcBorders>
                      </w:tcPr>
                      <w:p>
                        <w:pPr>
                          <w:pStyle w:val="TableParagraph"/>
                          <w:spacing w:line="81" w:lineRule="exact" w:before="23"/>
                          <w:ind w:left="11" w:right="-15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sz w:val="7"/>
                          </w:rPr>
                          <w:t>固件（程序）更新中，不能拔电源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14.750454pt;margin-top:1286.373047pt;width:125.8pt;height:78.3pt;mso-position-horizontal-relative:page;mso-position-vertical-relative:page;z-index:251688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50100"/>
                      <w:left w:val="single" w:sz="6" w:space="0" w:color="050100"/>
                      <w:bottom w:val="single" w:sz="6" w:space="0" w:color="050100"/>
                      <w:right w:val="single" w:sz="6" w:space="0" w:color="050100"/>
                      <w:insideH w:val="single" w:sz="6" w:space="0" w:color="050100"/>
                      <w:insideV w:val="single" w:sz="6" w:space="0" w:color="0501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7"/>
                    <w:gridCol w:w="1493"/>
                  </w:tblGrid>
                  <w:tr>
                    <w:trPr>
                      <w:trHeight w:val="101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82" w:lineRule="exact"/>
                          <w:ind w:left="384" w:right="37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color w:val="050100"/>
                            <w:w w:val="105"/>
                            <w:sz w:val="9"/>
                          </w:rPr>
                          <w:t>项目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line="82" w:lineRule="exact"/>
                          <w:ind w:left="626" w:right="62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color w:val="050100"/>
                            <w:w w:val="105"/>
                            <w:sz w:val="9"/>
                          </w:rPr>
                          <w:t>规格</w:t>
                        </w:r>
                      </w:p>
                    </w:tc>
                  </w:tr>
                  <w:tr>
                    <w:trPr>
                      <w:trHeight w:val="106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69" w:lineRule="exact" w:before="17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产品型号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line="69" w:lineRule="exact" w:before="17"/>
                          <w:ind w:left="67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color w:val="050100"/>
                            <w:w w:val="110"/>
                            <w:sz w:val="7"/>
                          </w:rPr>
                          <w:t>MD80</w:t>
                        </w:r>
                      </w:p>
                    </w:tc>
                  </w:tr>
                  <w:tr>
                    <w:trPr>
                      <w:trHeight w:val="106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69" w:lineRule="exact" w:before="17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打印方式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line="69" w:lineRule="exact" w:before="17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行式热敏</w:t>
                        </w:r>
                      </w:p>
                    </w:tc>
                  </w:tr>
                  <w:tr>
                    <w:trPr>
                      <w:trHeight w:val="106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69" w:lineRule="exact" w:before="17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打印速度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line="78" w:lineRule="exact" w:before="8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rFonts w:ascii="Times New Roman" w:eastAsia="Times New Roman"/>
                            <w:color w:val="050100"/>
                            <w:w w:val="110"/>
                            <w:position w:val="1"/>
                            <w:sz w:val="7"/>
                          </w:rPr>
                          <w:t>240mm/s</w:t>
                        </w:r>
                        <w:r>
                          <w:rPr>
                            <w:color w:val="050100"/>
                            <w:w w:val="110"/>
                            <w:position w:val="1"/>
                            <w:sz w:val="7"/>
                          </w:rPr>
                          <w:t>（</w:t>
                        </w:r>
                        <w:r>
                          <w:rPr>
                            <w:rFonts w:ascii="Times New Roman" w:eastAsia="Times New Roman"/>
                            <w:color w:val="050100"/>
                            <w:w w:val="110"/>
                            <w:position w:val="1"/>
                            <w:sz w:val="7"/>
                          </w:rPr>
                          <w:t>USB</w:t>
                        </w:r>
                        <w:r>
                          <w:rPr>
                            <w:color w:val="050100"/>
                            <w:w w:val="110"/>
                            <w:position w:val="1"/>
                            <w:sz w:val="7"/>
                          </w:rPr>
                          <w:t>版</w:t>
                        </w: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）</w:t>
                        </w:r>
                        <w:r>
                          <w:rPr>
                            <w:rFonts w:ascii="Times New Roman" w:eastAsia="Times New Roman"/>
                            <w:color w:val="050100"/>
                            <w:w w:val="110"/>
                            <w:sz w:val="7"/>
                          </w:rPr>
                          <w:t>165mm/s</w:t>
                        </w: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（</w:t>
                        </w:r>
                        <w:r>
                          <w:rPr>
                            <w:rFonts w:ascii="Adobe 宋体 Std L" w:eastAsia="Adobe 宋体 Std L" w:hint="eastAsia"/>
                            <w:b w:val="0"/>
                            <w:color w:val="050100"/>
                            <w:w w:val="110"/>
                            <w:sz w:val="7"/>
                          </w:rPr>
                          <w:t>蓝牙</w:t>
                        </w: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版）</w:t>
                        </w:r>
                      </w:p>
                    </w:tc>
                  </w:tr>
                  <w:tr>
                    <w:trPr>
                      <w:trHeight w:val="106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69" w:lineRule="exact" w:before="17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有效打印宽度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line="69" w:lineRule="exact" w:before="17"/>
                          <w:ind w:left="9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color w:val="050100"/>
                            <w:w w:val="110"/>
                            <w:sz w:val="7"/>
                          </w:rPr>
                          <w:t>80mm</w:t>
                        </w:r>
                      </w:p>
                    </w:tc>
                  </w:tr>
                  <w:tr>
                    <w:trPr>
                      <w:trHeight w:val="106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74" w:lineRule="exact" w:before="12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点数</w:t>
                        </w:r>
                        <w:r>
                          <w:rPr>
                            <w:rFonts w:ascii="Times New Roman" w:eastAsia="Times New Roman"/>
                            <w:color w:val="050100"/>
                            <w:w w:val="110"/>
                            <w:sz w:val="7"/>
                          </w:rPr>
                          <w:t>/</w:t>
                        </w: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点密度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line="69" w:lineRule="exact" w:before="17"/>
                          <w:ind w:left="9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color w:val="050100"/>
                            <w:w w:val="110"/>
                            <w:sz w:val="7"/>
                          </w:rPr>
                          <w:t>640 dots(8 dots/mm)</w:t>
                        </w:r>
                      </w:p>
                    </w:tc>
                  </w:tr>
                  <w:tr>
                    <w:trPr>
                      <w:trHeight w:val="106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69" w:lineRule="exact" w:before="17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输入电源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line="60" w:lineRule="exact" w:before="27"/>
                          <w:ind w:left="9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color w:val="050100"/>
                            <w:w w:val="110"/>
                            <w:sz w:val="7"/>
                          </w:rPr>
                          <w:t>24V 2A</w:t>
                        </w:r>
                      </w:p>
                    </w:tc>
                  </w:tr>
                  <w:tr>
                    <w:trPr>
                      <w:trHeight w:val="106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74" w:lineRule="exact" w:before="12"/>
                          <w:ind w:left="9"/>
                          <w:rPr>
                            <w:rFonts w:ascii="Times New Roman" w:hAnsi="Times New Roman" w:eastAsia="Times New Roman"/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机器尺寸</w:t>
                        </w:r>
                        <w:r>
                          <w:rPr>
                            <w:rFonts w:ascii="Times New Roman" w:hAnsi="Times New Roman" w:eastAsia="Times New Roman"/>
                            <w:color w:val="050100"/>
                            <w:w w:val="110"/>
                            <w:sz w:val="7"/>
                          </w:rPr>
                          <w:t>(W×L×H)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line="70" w:lineRule="exact" w:before="17"/>
                          <w:ind w:left="9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color w:val="050100"/>
                            <w:w w:val="110"/>
                            <w:sz w:val="7"/>
                          </w:rPr>
                          <w:t>77mm*150mm*83mm</w:t>
                        </w:r>
                      </w:p>
                    </w:tc>
                  </w:tr>
                  <w:tr>
                    <w:trPr>
                      <w:trHeight w:val="101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69" w:lineRule="exact" w:before="12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重量（单台含包装物）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line="70" w:lineRule="exact" w:before="12"/>
                          <w:ind w:left="9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color w:val="050100"/>
                            <w:w w:val="110"/>
                            <w:sz w:val="7"/>
                          </w:rPr>
                          <w:t>1Kg</w:t>
                        </w:r>
                      </w:p>
                    </w:tc>
                  </w:tr>
                  <w:tr>
                    <w:trPr>
                      <w:trHeight w:val="101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69" w:lineRule="exact" w:before="12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颜色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line="69" w:lineRule="exact" w:before="12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黑白</w:t>
                        </w:r>
                      </w:p>
                    </w:tc>
                  </w:tr>
                  <w:tr>
                    <w:trPr>
                      <w:trHeight w:val="101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69" w:lineRule="exact" w:before="12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纸张类型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line="69" w:lineRule="exact" w:before="12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标签纸/热敏纸</w:t>
                        </w:r>
                      </w:p>
                    </w:tc>
                  </w:tr>
                  <w:tr>
                    <w:trPr>
                      <w:trHeight w:val="101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55" w:lineRule="exact" w:before="27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指令格式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line="69" w:lineRule="exact" w:before="12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TSPL/CPCL（蓝牙版为CPCL）</w:t>
                        </w:r>
                      </w:p>
                    </w:tc>
                  </w:tr>
                  <w:tr>
                    <w:trPr>
                      <w:trHeight w:val="104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67" w:lineRule="exact" w:before="17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打印字符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line="67" w:lineRule="exact" w:before="17"/>
                          <w:ind w:left="9"/>
                          <w:rPr>
                            <w:rFonts w:ascii="Times New Roman" w:hAnsi="Times New Roman"/>
                            <w:sz w:val="7"/>
                          </w:rPr>
                        </w:pPr>
                        <w:r>
                          <w:rPr>
                            <w:rFonts w:ascii="Times New Roman" w:hAnsi="Times New Roman"/>
                            <w:color w:val="050100"/>
                            <w:w w:val="110"/>
                            <w:sz w:val="7"/>
                          </w:rPr>
                          <w:t>ANK:8×16 12×24  GBK:16×16 24×24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144.843048pt;margin-top:1286.373047pt;width:125.65pt;height:78.3pt;mso-position-horizontal-relative:page;mso-position-vertical-relative:page;z-index:251689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50100"/>
                      <w:left w:val="single" w:sz="6" w:space="0" w:color="050100"/>
                      <w:bottom w:val="single" w:sz="6" w:space="0" w:color="050100"/>
                      <w:right w:val="single" w:sz="6" w:space="0" w:color="050100"/>
                      <w:insideH w:val="single" w:sz="6" w:space="0" w:color="050100"/>
                      <w:insideV w:val="single" w:sz="6" w:space="0" w:color="0501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7"/>
                    <w:gridCol w:w="1491"/>
                  </w:tblGrid>
                  <w:tr>
                    <w:trPr>
                      <w:trHeight w:val="101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82" w:lineRule="exact"/>
                          <w:ind w:left="384" w:right="37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color w:val="050100"/>
                            <w:w w:val="105"/>
                            <w:sz w:val="9"/>
                          </w:rPr>
                          <w:t>项目</w:t>
                        </w:r>
                      </w:p>
                    </w:tc>
                    <w:tc>
                      <w:tcPr>
                        <w:tcW w:w="1491" w:type="dxa"/>
                      </w:tcPr>
                      <w:p>
                        <w:pPr>
                          <w:pStyle w:val="TableParagraph"/>
                          <w:spacing w:line="82" w:lineRule="exact"/>
                          <w:ind w:left="626" w:right="62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color w:val="050100"/>
                            <w:w w:val="105"/>
                            <w:sz w:val="9"/>
                          </w:rPr>
                          <w:t>规格</w:t>
                        </w:r>
                      </w:p>
                    </w:tc>
                  </w:tr>
                  <w:tr>
                    <w:trPr>
                      <w:trHeight w:val="106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74" w:lineRule="exact" w:before="12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字符</w:t>
                        </w:r>
                        <w:r>
                          <w:rPr>
                            <w:rFonts w:ascii="Times New Roman" w:eastAsia="Times New Roman"/>
                            <w:color w:val="050100"/>
                            <w:w w:val="110"/>
                            <w:sz w:val="7"/>
                          </w:rPr>
                          <w:t>/</w:t>
                        </w: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行</w:t>
                        </w:r>
                      </w:p>
                    </w:tc>
                    <w:tc>
                      <w:tcPr>
                        <w:tcW w:w="1491" w:type="dxa"/>
                      </w:tcPr>
                      <w:p>
                        <w:pPr>
                          <w:pStyle w:val="TableParagraph"/>
                          <w:spacing w:line="69" w:lineRule="exact" w:before="17"/>
                          <w:ind w:left="9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color w:val="050100"/>
                            <w:w w:val="110"/>
                            <w:sz w:val="7"/>
                          </w:rPr>
                          <w:t>ANK:48 32 GBK: 24 16</w:t>
                        </w:r>
                      </w:p>
                    </w:tc>
                  </w:tr>
                  <w:tr>
                    <w:trPr>
                      <w:trHeight w:val="106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69" w:lineRule="exact" w:before="17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条码类型</w:t>
                        </w:r>
                      </w:p>
                    </w:tc>
                    <w:tc>
                      <w:tcPr>
                        <w:tcW w:w="1491" w:type="dxa"/>
                      </w:tcPr>
                      <w:p>
                        <w:pPr>
                          <w:pStyle w:val="TableParagraph"/>
                          <w:spacing w:line="69" w:lineRule="exact" w:before="17"/>
                          <w:ind w:left="9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color w:val="050100"/>
                            <w:w w:val="110"/>
                            <w:sz w:val="7"/>
                          </w:rPr>
                          <w:t>1D: UPC-A,UPC-E,EAN-13,EAN-8,CODE39</w:t>
                        </w:r>
                      </w:p>
                    </w:tc>
                  </w:tr>
                  <w:tr>
                    <w:trPr>
                      <w:trHeight w:val="106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>
                        <w:pPr>
                          <w:pStyle w:val="TableParagraph"/>
                          <w:spacing w:line="69" w:lineRule="exact" w:before="17"/>
                          <w:ind w:left="9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color w:val="050100"/>
                            <w:w w:val="110"/>
                            <w:sz w:val="7"/>
                          </w:rPr>
                          <w:t>ITF25,CODE93,CODE128</w:t>
                        </w:r>
                      </w:p>
                    </w:tc>
                  </w:tr>
                  <w:tr>
                    <w:trPr>
                      <w:trHeight w:val="106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>
                        <w:pPr>
                          <w:pStyle w:val="TableParagraph"/>
                          <w:spacing w:line="74" w:lineRule="exact" w:before="12"/>
                          <w:ind w:left="9"/>
                          <w:rPr>
                            <w:rFonts w:ascii="Times New Roman" w:eastAsia="Times New Roman"/>
                            <w:sz w:val="7"/>
                          </w:rPr>
                        </w:pPr>
                        <w:r>
                          <w:rPr>
                            <w:rFonts w:ascii="Times New Roman" w:eastAsia="Times New Roman"/>
                            <w:color w:val="050100"/>
                            <w:w w:val="110"/>
                            <w:sz w:val="7"/>
                          </w:rPr>
                          <w:t>2D:QR code</w:t>
                        </w: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、</w:t>
                        </w:r>
                        <w:r>
                          <w:rPr>
                            <w:rFonts w:ascii="Times New Roman" w:eastAsia="Times New Roman"/>
                            <w:color w:val="050100"/>
                            <w:w w:val="110"/>
                            <w:sz w:val="7"/>
                          </w:rPr>
                          <w:t>PDF417</w:t>
                        </w:r>
                      </w:p>
                    </w:tc>
                  </w:tr>
                  <w:tr>
                    <w:trPr>
                      <w:trHeight w:val="106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69" w:lineRule="exact" w:before="17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图形打印</w:t>
                        </w:r>
                      </w:p>
                    </w:tc>
                    <w:tc>
                      <w:tcPr>
                        <w:tcW w:w="1491" w:type="dxa"/>
                      </w:tcPr>
                      <w:p>
                        <w:pPr>
                          <w:pStyle w:val="TableParagraph"/>
                          <w:spacing w:line="69" w:lineRule="exact" w:before="17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支持</w:t>
                        </w:r>
                      </w:p>
                    </w:tc>
                  </w:tr>
                  <w:tr>
                    <w:trPr>
                      <w:trHeight w:val="106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69" w:lineRule="exact" w:before="17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人机界面</w:t>
                        </w:r>
                      </w:p>
                    </w:tc>
                    <w:tc>
                      <w:tcPr>
                        <w:tcW w:w="1491" w:type="dxa"/>
                      </w:tcPr>
                      <w:p>
                        <w:pPr>
                          <w:pStyle w:val="TableParagraph"/>
                          <w:spacing w:line="69" w:lineRule="exact" w:before="17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按键/LED指示灯/驱动</w:t>
                        </w:r>
                      </w:p>
                    </w:tc>
                  </w:tr>
                  <w:tr>
                    <w:trPr>
                      <w:trHeight w:val="106" w:hRule="atLeast"/>
                    </w:trPr>
                    <w:tc>
                      <w:tcPr>
                        <w:tcW w:w="1007" w:type="dxa"/>
                        <w:vMerge w:val="restart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通讯接口</w:t>
                        </w:r>
                      </w:p>
                    </w:tc>
                    <w:tc>
                      <w:tcPr>
                        <w:tcW w:w="1491" w:type="dxa"/>
                      </w:tcPr>
                      <w:p>
                        <w:pPr>
                          <w:pStyle w:val="TableParagraph"/>
                          <w:spacing w:line="70" w:lineRule="exact" w:before="17"/>
                          <w:ind w:left="9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color w:val="050100"/>
                            <w:w w:val="110"/>
                            <w:sz w:val="7"/>
                          </w:rPr>
                          <w:t>USB</w:t>
                        </w:r>
                      </w:p>
                    </w:tc>
                  </w:tr>
                  <w:tr>
                    <w:trPr>
                      <w:trHeight w:val="101" w:hRule="atLeast"/>
                    </w:trPr>
                    <w:tc>
                      <w:tcPr>
                        <w:tcW w:w="10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91" w:type="dxa"/>
                      </w:tcPr>
                      <w:p>
                        <w:pPr>
                          <w:pStyle w:val="TableParagraph"/>
                          <w:spacing w:line="74" w:lineRule="exact" w:before="7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rFonts w:ascii="Times New Roman" w:eastAsia="Times New Roman"/>
                            <w:color w:val="050100"/>
                            <w:w w:val="110"/>
                            <w:sz w:val="7"/>
                          </w:rPr>
                          <w:t>BT4.0</w:t>
                        </w: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（选配）</w:t>
                        </w:r>
                      </w:p>
                    </w:tc>
                  </w:tr>
                  <w:tr>
                    <w:trPr>
                      <w:trHeight w:val="101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74" w:lineRule="exact" w:before="7"/>
                          <w:ind w:left="9"/>
                          <w:rPr>
                            <w:rFonts w:ascii="Times New Roman" w:hAnsi="Times New Roman" w:eastAsia="Times New Roman"/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工作温度</w:t>
                        </w:r>
                        <w:r>
                          <w:rPr>
                            <w:rFonts w:ascii="Times New Roman" w:hAnsi="Times New Roman" w:eastAsia="Times New Roman"/>
                            <w:color w:val="050100"/>
                            <w:w w:val="110"/>
                            <w:sz w:val="7"/>
                          </w:rPr>
                          <w:t>(</w:t>
                        </w: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℃</w:t>
                        </w:r>
                        <w:r>
                          <w:rPr>
                            <w:rFonts w:ascii="Times New Roman" w:hAnsi="Times New Roman" w:eastAsia="Times New Roman"/>
                            <w:color w:val="050100"/>
                            <w:w w:val="110"/>
                            <w:sz w:val="7"/>
                          </w:rPr>
                          <w:t>)</w:t>
                        </w:r>
                      </w:p>
                    </w:tc>
                    <w:tc>
                      <w:tcPr>
                        <w:tcW w:w="1491" w:type="dxa"/>
                      </w:tcPr>
                      <w:p>
                        <w:pPr>
                          <w:pStyle w:val="TableParagraph"/>
                          <w:spacing w:line="74" w:lineRule="exact" w:before="7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rFonts w:ascii="Times New Roman" w:hAnsi="Times New Roman"/>
                            <w:color w:val="050100"/>
                            <w:w w:val="110"/>
                            <w:sz w:val="7"/>
                          </w:rPr>
                          <w:t>-5</w:t>
                        </w: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℃ </w:t>
                        </w:r>
                        <w:r>
                          <w:rPr>
                            <w:rFonts w:ascii="Times New Roman" w:hAnsi="Times New Roman"/>
                            <w:color w:val="050100"/>
                            <w:w w:val="110"/>
                            <w:sz w:val="7"/>
                          </w:rPr>
                          <w:t>to +55</w:t>
                        </w: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℃</w:t>
                        </w:r>
                      </w:p>
                    </w:tc>
                  </w:tr>
                  <w:tr>
                    <w:trPr>
                      <w:trHeight w:val="101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69" w:lineRule="exact" w:before="12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工作湿度</w:t>
                        </w:r>
                      </w:p>
                    </w:tc>
                    <w:tc>
                      <w:tcPr>
                        <w:tcW w:w="1491" w:type="dxa"/>
                      </w:tcPr>
                      <w:p>
                        <w:pPr>
                          <w:pStyle w:val="TableParagraph"/>
                          <w:spacing w:line="69" w:lineRule="exact" w:before="12"/>
                          <w:ind w:left="9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color w:val="050100"/>
                            <w:w w:val="110"/>
                            <w:sz w:val="7"/>
                          </w:rPr>
                          <w:t>20% to 85% RH (no condensation)</w:t>
                        </w:r>
                      </w:p>
                    </w:tc>
                  </w:tr>
                  <w:tr>
                    <w:trPr>
                      <w:trHeight w:val="101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74" w:lineRule="exact" w:before="7"/>
                          <w:ind w:left="9"/>
                          <w:rPr>
                            <w:rFonts w:ascii="Times New Roman" w:hAnsi="Times New Roman" w:eastAsia="Times New Roman"/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存储温度</w:t>
                        </w:r>
                        <w:r>
                          <w:rPr>
                            <w:rFonts w:ascii="Times New Roman" w:hAnsi="Times New Roman" w:eastAsia="Times New Roman"/>
                            <w:color w:val="050100"/>
                            <w:w w:val="110"/>
                            <w:sz w:val="7"/>
                          </w:rPr>
                          <w:t>(</w:t>
                        </w: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℃</w:t>
                        </w:r>
                        <w:r>
                          <w:rPr>
                            <w:rFonts w:ascii="Times New Roman" w:hAnsi="Times New Roman" w:eastAsia="Times New Roman"/>
                            <w:color w:val="050100"/>
                            <w:w w:val="110"/>
                            <w:sz w:val="7"/>
                          </w:rPr>
                          <w:t>)</w:t>
                        </w:r>
                      </w:p>
                    </w:tc>
                    <w:tc>
                      <w:tcPr>
                        <w:tcW w:w="1491" w:type="dxa"/>
                      </w:tcPr>
                      <w:p>
                        <w:pPr>
                          <w:pStyle w:val="TableParagraph"/>
                          <w:spacing w:line="74" w:lineRule="exact" w:before="7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rFonts w:ascii="Times New Roman" w:hAnsi="Times New Roman"/>
                            <w:color w:val="050100"/>
                            <w:w w:val="110"/>
                            <w:sz w:val="7"/>
                          </w:rPr>
                          <w:t>-40</w:t>
                        </w: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℃ </w:t>
                        </w:r>
                        <w:r>
                          <w:rPr>
                            <w:rFonts w:ascii="Times New Roman" w:hAnsi="Times New Roman"/>
                            <w:color w:val="050100"/>
                            <w:w w:val="110"/>
                            <w:sz w:val="7"/>
                          </w:rPr>
                          <w:t>to +85</w:t>
                        </w: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℃</w:t>
                        </w:r>
                      </w:p>
                    </w:tc>
                  </w:tr>
                  <w:tr>
                    <w:trPr>
                      <w:trHeight w:val="104" w:hRule="atLeast"/>
                    </w:trPr>
                    <w:tc>
                      <w:tcPr>
                        <w:tcW w:w="1007" w:type="dxa"/>
                      </w:tcPr>
                      <w:p>
                        <w:pPr>
                          <w:pStyle w:val="TableParagraph"/>
                          <w:spacing w:line="67" w:lineRule="exact" w:before="17"/>
                          <w:ind w:left="9"/>
                          <w:rPr>
                            <w:sz w:val="7"/>
                          </w:rPr>
                        </w:pPr>
                        <w:r>
                          <w:rPr>
                            <w:color w:val="050100"/>
                            <w:w w:val="110"/>
                            <w:sz w:val="7"/>
                          </w:rPr>
                          <w:t>存储湿度</w:t>
                        </w:r>
                      </w:p>
                    </w:tc>
                    <w:tc>
                      <w:tcPr>
                        <w:tcW w:w="1491" w:type="dxa"/>
                      </w:tcPr>
                      <w:p>
                        <w:pPr>
                          <w:pStyle w:val="TableParagraph"/>
                          <w:spacing w:line="67" w:lineRule="exact" w:before="17"/>
                          <w:ind w:left="9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color w:val="050100"/>
                            <w:w w:val="110"/>
                            <w:sz w:val="7"/>
                          </w:rPr>
                          <w:t>5% to 90% RH (no condensation)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19.150259pt;margin-top:1447.259521pt;width:104.85pt;height:104.6pt;mso-position-horizontal-relative:page;mso-position-vertical-relative:page;z-index:251691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50100"/>
                      <w:left w:val="single" w:sz="4" w:space="0" w:color="050100"/>
                      <w:bottom w:val="single" w:sz="4" w:space="0" w:color="050100"/>
                      <w:right w:val="single" w:sz="4" w:space="0" w:color="050100"/>
                      <w:insideH w:val="single" w:sz="4" w:space="0" w:color="050100"/>
                      <w:insideV w:val="single" w:sz="4" w:space="0" w:color="0501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8"/>
                    <w:gridCol w:w="1409"/>
                  </w:tblGrid>
                  <w:tr>
                    <w:trPr>
                      <w:trHeight w:val="25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50"/>
                          <w:ind w:right="37"/>
                          <w:jc w:val="center"/>
                          <w:rPr>
                            <w:rFonts w:ascii="黑体" w:eastAsia="黑体" w:hint="eastAsia"/>
                            <w:sz w:val="12"/>
                          </w:rPr>
                        </w:pPr>
                        <w:r>
                          <w:rPr>
                            <w:rFonts w:ascii="黑体" w:eastAsia="黑体" w:hint="eastAsia"/>
                            <w:color w:val="050100"/>
                            <w:w w:val="105"/>
                            <w:sz w:val="12"/>
                          </w:rPr>
                          <w:t>用户名称</w:t>
                        </w:r>
                      </w:p>
                    </w:tc>
                    <w:tc>
                      <w:tcPr>
                        <w:tcW w:w="14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49"/>
                          <w:ind w:right="27"/>
                          <w:jc w:val="center"/>
                          <w:rPr>
                            <w:rFonts w:ascii="黑体" w:eastAsia="黑体" w:hint="eastAsia"/>
                            <w:sz w:val="12"/>
                          </w:rPr>
                        </w:pPr>
                        <w:r>
                          <w:rPr>
                            <w:rFonts w:ascii="黑体" w:eastAsia="黑体" w:hint="eastAsia"/>
                            <w:color w:val="050100"/>
                            <w:w w:val="105"/>
                            <w:sz w:val="12"/>
                          </w:rPr>
                          <w:t>性别</w:t>
                        </w:r>
                      </w:p>
                    </w:tc>
                    <w:tc>
                      <w:tcPr>
                        <w:tcW w:w="1409" w:type="dxa"/>
                      </w:tcPr>
                      <w:p>
                        <w:pPr>
                          <w:pStyle w:val="TableParagraph"/>
                          <w:tabs>
                            <w:tab w:pos="775" w:val="left" w:leader="none"/>
                          </w:tabs>
                          <w:spacing w:before="35"/>
                          <w:ind w:left="402"/>
                          <w:rPr>
                            <w:rFonts w:ascii="黑体" w:eastAsia="黑体" w:hint="eastAsia"/>
                            <w:sz w:val="12"/>
                          </w:rPr>
                        </w:pPr>
                        <w:r>
                          <w:rPr>
                            <w:rFonts w:ascii="黑体" w:eastAsia="黑体" w:hint="eastAsia"/>
                            <w:color w:val="050100"/>
                            <w:w w:val="105"/>
                            <w:sz w:val="12"/>
                          </w:rPr>
                          <w:t>女</w:t>
                          <w:tab/>
                          <w:t>男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50"/>
                          <w:ind w:right="6"/>
                          <w:jc w:val="center"/>
                          <w:rPr>
                            <w:rFonts w:ascii="黑体" w:eastAsia="黑体" w:hint="eastAsia"/>
                            <w:sz w:val="12"/>
                          </w:rPr>
                        </w:pPr>
                        <w:r>
                          <w:rPr>
                            <w:rFonts w:ascii="黑体" w:eastAsia="黑体" w:hint="eastAsia"/>
                            <w:color w:val="050100"/>
                            <w:w w:val="105"/>
                            <w:sz w:val="12"/>
                          </w:rPr>
                          <w:t>手机</w:t>
                        </w:r>
                      </w:p>
                    </w:tc>
                    <w:tc>
                      <w:tcPr>
                        <w:tcW w:w="14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43"/>
                          <w:ind w:right="9"/>
                          <w:jc w:val="center"/>
                          <w:rPr>
                            <w:rFonts w:ascii="黑体" w:eastAsia="黑体" w:hint="eastAsia"/>
                            <w:sz w:val="12"/>
                          </w:rPr>
                        </w:pPr>
                        <w:r>
                          <w:rPr>
                            <w:rFonts w:ascii="黑体" w:eastAsia="黑体" w:hint="eastAsia"/>
                            <w:color w:val="050100"/>
                            <w:w w:val="105"/>
                            <w:sz w:val="12"/>
                          </w:rPr>
                          <w:t>QQ微信旺旺</w:t>
                        </w:r>
                      </w:p>
                    </w:tc>
                    <w:tc>
                      <w:tcPr>
                        <w:tcW w:w="14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50"/>
                          <w:ind w:right="34"/>
                          <w:jc w:val="center"/>
                          <w:rPr>
                            <w:rFonts w:ascii="黑体" w:eastAsia="黑体" w:hint="eastAsia"/>
                            <w:sz w:val="12"/>
                          </w:rPr>
                        </w:pPr>
                        <w:r>
                          <w:rPr>
                            <w:rFonts w:ascii="黑体" w:eastAsia="黑体" w:hint="eastAsia"/>
                            <w:color w:val="050100"/>
                            <w:w w:val="105"/>
                            <w:sz w:val="12"/>
                          </w:rPr>
                          <w:t>通讯地址</w:t>
                        </w:r>
                      </w:p>
                    </w:tc>
                    <w:tc>
                      <w:tcPr>
                        <w:tcW w:w="14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51"/>
                          <w:ind w:right="37"/>
                          <w:jc w:val="center"/>
                          <w:rPr>
                            <w:rFonts w:ascii="黑体" w:eastAsia="黑体" w:hint="eastAsia"/>
                            <w:sz w:val="12"/>
                          </w:rPr>
                        </w:pPr>
                        <w:r>
                          <w:rPr>
                            <w:rFonts w:ascii="黑体" w:eastAsia="黑体" w:hint="eastAsia"/>
                            <w:color w:val="050100"/>
                            <w:sz w:val="12"/>
                          </w:rPr>
                          <w:t>经销商名称</w:t>
                        </w:r>
                      </w:p>
                    </w:tc>
                    <w:tc>
                      <w:tcPr>
                        <w:tcW w:w="14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2087" w:type="dxa"/>
                        <w:gridSpan w:val="2"/>
                      </w:tcPr>
                      <w:p>
                        <w:pPr>
                          <w:pStyle w:val="TableParagraph"/>
                          <w:spacing w:before="11"/>
                          <w:ind w:left="3"/>
                          <w:rPr>
                            <w:sz w:val="9"/>
                          </w:rPr>
                        </w:pPr>
                        <w:r>
                          <w:rPr>
                            <w:color w:val="231F20"/>
                            <w:w w:val="110"/>
                            <w:sz w:val="9"/>
                          </w:rPr>
                          <w:t>返修原因: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sectPr>
      <w:type w:val="continuous"/>
      <w:pgSz w:w="5740" w:h="31660"/>
      <w:pgMar w:top="1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  <w:font w:name="黑体">
    <w:altName w:val="黑体"/>
    <w:charset w:val="86"/>
    <w:family w:val="modern"/>
    <w:pitch w:val="fixed"/>
  </w:font>
  <w:font w:name="Adobe 宋体 Std L">
    <w:altName w:val="Adobe 宋体 Std L"/>
    <w:charset w:val="80"/>
    <w:family w:val="roman"/>
    <w:pitch w:val="variable"/>
  </w:font>
  <w:font w:name="微软雅黑">
    <w:altName w:val="微软雅黑"/>
    <w:charset w:val="86"/>
    <w:family w:val="swiss"/>
    <w:pitch w:val="variable"/>
  </w:font>
  <w:font w:name="Century Gothic">
    <w:altName w:val="Century Gothic"/>
    <w:charset w:val="0"/>
    <w:family w:val="swiss"/>
    <w:pitch w:val="variable"/>
  </w:font>
  <w:font w:name="方正兰亭中黑_GBK">
    <w:altName w:val="方正兰亭中黑_GBK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jpe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F300-008 V1.0 使用手册</dc:title>
  <dcterms:created xsi:type="dcterms:W3CDTF">2020-12-02T09:50:55Z</dcterms:created>
  <dcterms:modified xsi:type="dcterms:W3CDTF">2020-12-02T09:50:55Z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Adobe Illustrator CC 2014 (Windows)</vt:lpwstr>
  </property>
  <property fmtid="{D5CDD505-2E9C-101B-9397-08002B2CF9AE}" pid="4" name="LastSaved">
    <vt:filetime>2020-12-02T00:00:00Z</vt:filetime>
  </property>
</Properties>
</file>